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E4" w:rsidRPr="0059170E" w:rsidRDefault="00390FE4">
      <w:pPr>
        <w:rPr>
          <w:color w:val="000000" w:themeColor="text1"/>
          <w:spacing w:val="-6"/>
        </w:rPr>
      </w:pPr>
    </w:p>
    <w:p w:rsidR="007329A2" w:rsidRPr="0059170E" w:rsidRDefault="007329A2" w:rsidP="007329A2">
      <w:pPr>
        <w:spacing w:line="308" w:lineRule="exact"/>
        <w:ind w:left="220" w:hanging="220"/>
        <w:jc w:val="both"/>
        <w:rPr>
          <w:rFonts w:hAnsi="Times New Roman" w:cs="Times New Roman"/>
          <w:color w:val="000000" w:themeColor="text1"/>
        </w:rPr>
      </w:pPr>
      <w:r w:rsidRPr="0059170E">
        <w:rPr>
          <w:rFonts w:hint="eastAsia"/>
          <w:color w:val="000000" w:themeColor="text1"/>
          <w:spacing w:val="-6"/>
        </w:rPr>
        <w:t>別表第４（第</w:t>
      </w:r>
      <w:r w:rsidRPr="0059170E">
        <w:rPr>
          <w:color w:val="000000" w:themeColor="text1"/>
          <w:spacing w:val="-6"/>
        </w:rPr>
        <w:t>39</w:t>
      </w:r>
      <w:r w:rsidRPr="0059170E">
        <w:rPr>
          <w:rFonts w:hint="eastAsia"/>
          <w:color w:val="000000" w:themeColor="text1"/>
          <w:spacing w:val="-6"/>
        </w:rPr>
        <w:t>条関係）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5"/>
        <w:gridCol w:w="2181"/>
        <w:gridCol w:w="4881"/>
      </w:tblGrid>
      <w:tr w:rsidR="0059170E" w:rsidRPr="0059170E" w:rsidTr="007329A2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学　　科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専　　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autoSpaceDE w:val="0"/>
              <w:autoSpaceDN w:val="0"/>
              <w:spacing w:line="308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免許状の種類（免許教科）</w:t>
            </w:r>
          </w:p>
        </w:tc>
      </w:tr>
      <w:tr w:rsidR="0059170E" w:rsidRPr="0059170E" w:rsidTr="007329A2"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49"/>
                <w:fitText w:val="1688" w:id="-2035130617"/>
              </w:rPr>
              <w:t>国際地域学</w:t>
            </w:r>
            <w:r w:rsidRPr="0059170E">
              <w:rPr>
                <w:rFonts w:hAnsi="Times New Roman" w:hint="eastAsia"/>
                <w:color w:val="000000" w:themeColor="text1"/>
                <w:spacing w:val="4"/>
                <w:fitText w:val="1688" w:id="-2035130617"/>
              </w:rPr>
              <w:t>科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地域協働専攻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中学校教諭１種免許状（国語，社会，数学，理科，英語）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高等学校教諭１種免許状（国語，公民，数学，理科，英語）</w:t>
            </w:r>
          </w:p>
        </w:tc>
      </w:tr>
      <w:tr w:rsidR="0059170E" w:rsidRPr="0059170E" w:rsidTr="007329A2"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地域教育専攻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小学校教諭１種免許状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特別支援学校教諭１種免許状（知的障害者に関する教育の領域）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幼稚園教諭１種免許状</w:t>
            </w:r>
          </w:p>
        </w:tc>
      </w:tr>
      <w:tr w:rsidR="0059170E" w:rsidRPr="0059170E" w:rsidTr="007329A2"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芸術・スポーツ</w:t>
            </w:r>
            <w:r w:rsidRPr="0059170E">
              <w:rPr>
                <w:rFonts w:hAnsi="Times New Roman" w:hint="eastAsia"/>
                <w:color w:val="000000" w:themeColor="text1"/>
                <w:spacing w:val="242"/>
                <w:fitText w:val="1688" w:id="-2035130616"/>
              </w:rPr>
              <w:t>文化学</w:t>
            </w:r>
            <w:r w:rsidRPr="0059170E">
              <w:rPr>
                <w:rFonts w:hAnsi="Times New Roman" w:hint="eastAsia"/>
                <w:color w:val="000000" w:themeColor="text1"/>
                <w:spacing w:val="2"/>
                <w:fitText w:val="1688" w:id="-2035130616"/>
              </w:rPr>
              <w:t>科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音楽文化専攻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中学校教諭１種免許状（音楽）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高等学校教諭１種免許状（音楽）</w:t>
            </w:r>
          </w:p>
        </w:tc>
      </w:tr>
      <w:tr w:rsidR="0059170E" w:rsidRPr="0059170E" w:rsidTr="007329A2"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美術文化専攻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中学校教諭１種免許状（美術）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高等学校教諭１種免許状（美術，工芸）</w:t>
            </w:r>
          </w:p>
        </w:tc>
      </w:tr>
      <w:tr w:rsidR="0059170E" w:rsidRPr="0059170E" w:rsidTr="007329A2"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スポーツ文化</w:t>
            </w: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専攻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  <w:spacing w:val="6"/>
              </w:rPr>
            </w:pPr>
            <w:r w:rsidRPr="0059170E">
              <w:rPr>
                <w:rFonts w:hAnsi="Times New Roman" w:hint="eastAsia"/>
                <w:color w:val="000000" w:themeColor="text1"/>
              </w:rPr>
              <w:t>中学校教諭１種免許状（保健体育）</w:t>
            </w:r>
          </w:p>
          <w:p w:rsidR="007329A2" w:rsidRPr="0059170E" w:rsidRDefault="007329A2" w:rsidP="007329A2">
            <w:pPr>
              <w:pStyle w:val="a9"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59170E">
              <w:rPr>
                <w:rFonts w:hAnsi="Times New Roman" w:hint="eastAsia"/>
                <w:color w:val="000000" w:themeColor="text1"/>
                <w:spacing w:val="-6"/>
              </w:rPr>
              <w:t>高等学校教諭１種免許状（保健体育）</w:t>
            </w:r>
          </w:p>
        </w:tc>
      </w:tr>
    </w:tbl>
    <w:p w:rsidR="007329A2" w:rsidRPr="0059170E" w:rsidRDefault="007329A2" w:rsidP="00263042">
      <w:pPr>
        <w:rPr>
          <w:color w:val="000000" w:themeColor="text1"/>
        </w:rPr>
      </w:pPr>
      <w:bookmarkStart w:id="0" w:name="_GoBack"/>
      <w:bookmarkEnd w:id="0"/>
    </w:p>
    <w:sectPr w:rsidR="007329A2" w:rsidRPr="0059170E" w:rsidSect="008422C0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12" w:rsidRDefault="00E67C12" w:rsidP="00E718C0">
      <w:r>
        <w:separator/>
      </w:r>
    </w:p>
  </w:endnote>
  <w:endnote w:type="continuationSeparator" w:id="0">
    <w:p w:rsidR="00E67C12" w:rsidRDefault="00E67C12" w:rsidP="00E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12" w:rsidRDefault="00E67C12" w:rsidP="00E718C0">
      <w:r>
        <w:separator/>
      </w:r>
    </w:p>
  </w:footnote>
  <w:footnote w:type="continuationSeparator" w:id="0">
    <w:p w:rsidR="00E67C12" w:rsidRDefault="00E67C12" w:rsidP="00E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0"/>
    <w:rsid w:val="000D0AD7"/>
    <w:rsid w:val="00263042"/>
    <w:rsid w:val="00284CDD"/>
    <w:rsid w:val="002C591C"/>
    <w:rsid w:val="00390FE4"/>
    <w:rsid w:val="0050335B"/>
    <w:rsid w:val="0059170E"/>
    <w:rsid w:val="005C4F67"/>
    <w:rsid w:val="005D35E9"/>
    <w:rsid w:val="00644E73"/>
    <w:rsid w:val="007329A2"/>
    <w:rsid w:val="00757E01"/>
    <w:rsid w:val="00834C2A"/>
    <w:rsid w:val="008422C0"/>
    <w:rsid w:val="008F79D7"/>
    <w:rsid w:val="00956F33"/>
    <w:rsid w:val="00AC74FB"/>
    <w:rsid w:val="00C0622F"/>
    <w:rsid w:val="00D459F6"/>
    <w:rsid w:val="00D662FA"/>
    <w:rsid w:val="00E67C12"/>
    <w:rsid w:val="00E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2132BC-3DD8-4F6C-B9B2-CE70179C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18C0"/>
    <w:rPr>
      <w:rFonts w:ascii="ＭＳ 明朝" w:eastAsia="ＭＳ 明朝" w:hAnsi="ＭＳ 明朝" w:cs="ＭＳ 明朝"/>
      <w:sz w:val="24"/>
      <w:szCs w:val="24"/>
    </w:rPr>
  </w:style>
  <w:style w:type="paragraph" w:customStyle="1" w:styleId="a9">
    <w:name w:val="標準(太郎文書スタイル)"/>
    <w:uiPriority w:val="99"/>
    <w:rsid w:val="007329A2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北海道教育大学学則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北海道教育大学学則</dc:title>
  <dc:subject/>
  <dc:creator>Administrator</dc:creator>
  <cp:keywords/>
  <dc:description/>
  <cp:lastModifiedBy>石岡　翔太</cp:lastModifiedBy>
  <cp:revision>3</cp:revision>
  <cp:lastPrinted>2020-08-05T05:28:00Z</cp:lastPrinted>
  <dcterms:created xsi:type="dcterms:W3CDTF">2020-08-07T02:17:00Z</dcterms:created>
  <dcterms:modified xsi:type="dcterms:W3CDTF">2020-08-07T02:20:00Z</dcterms:modified>
</cp:coreProperties>
</file>