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A517" w14:textId="77777777" w:rsidR="0000679D" w:rsidRDefault="0000679D" w:rsidP="00933A90">
      <w:pPr>
        <w:rPr>
          <w:rFonts w:hint="eastAsia"/>
          <w:sz w:val="24"/>
        </w:rPr>
      </w:pPr>
      <w:r>
        <w:rPr>
          <w:rFonts w:hint="eastAsia"/>
          <w:sz w:val="24"/>
        </w:rPr>
        <w:t>様式第</w:t>
      </w:r>
      <w:r w:rsidR="009109B4">
        <w:rPr>
          <w:rFonts w:hint="eastAsia"/>
          <w:sz w:val="24"/>
        </w:rPr>
        <w:t>9</w:t>
      </w:r>
      <w:r>
        <w:rPr>
          <w:rFonts w:hint="eastAsia"/>
          <w:sz w:val="24"/>
        </w:rPr>
        <w:t>号（第</w:t>
      </w:r>
      <w:r>
        <w:rPr>
          <w:rFonts w:hint="eastAsia"/>
          <w:sz w:val="24"/>
        </w:rPr>
        <w:t>8</w:t>
      </w:r>
      <w:r>
        <w:rPr>
          <w:rFonts w:hint="eastAsia"/>
          <w:sz w:val="24"/>
        </w:rPr>
        <w:t>条関係）</w:t>
      </w:r>
    </w:p>
    <w:p w14:paraId="10B93854" w14:textId="77777777" w:rsidR="0000679D" w:rsidRDefault="0000679D" w:rsidP="00933A90">
      <w:pPr>
        <w:rPr>
          <w:rFonts w:hint="eastAsia"/>
          <w:sz w:val="24"/>
        </w:rPr>
      </w:pPr>
    </w:p>
    <w:p w14:paraId="2CB2A13E" w14:textId="77777777" w:rsidR="00143762" w:rsidRDefault="00143762" w:rsidP="00143762">
      <w:pPr>
        <w:ind w:left="800" w:right="-1" w:hangingChars="100" w:hanging="800"/>
        <w:jc w:val="center"/>
        <w:rPr>
          <w:rFonts w:hint="eastAsia"/>
          <w:sz w:val="40"/>
          <w:szCs w:val="40"/>
          <w:lang w:eastAsia="zh-TW"/>
        </w:rPr>
      </w:pPr>
      <w:r w:rsidRPr="009109B4">
        <w:rPr>
          <w:rFonts w:hint="eastAsia"/>
          <w:spacing w:val="200"/>
          <w:kern w:val="0"/>
          <w:sz w:val="40"/>
          <w:szCs w:val="40"/>
          <w:fitText w:val="3600" w:id="-2049231872"/>
          <w:lang w:eastAsia="zh-TW"/>
        </w:rPr>
        <w:t>受診</w:t>
      </w:r>
      <w:r w:rsidR="009109B4" w:rsidRPr="009109B4">
        <w:rPr>
          <w:rFonts w:hint="eastAsia"/>
          <w:spacing w:val="200"/>
          <w:kern w:val="0"/>
          <w:sz w:val="40"/>
          <w:szCs w:val="40"/>
          <w:fitText w:val="3600" w:id="-2049231872"/>
        </w:rPr>
        <w:t>勧告</w:t>
      </w:r>
      <w:r w:rsidR="009109B4" w:rsidRPr="009109B4">
        <w:rPr>
          <w:rFonts w:hint="eastAsia"/>
          <w:kern w:val="0"/>
          <w:sz w:val="40"/>
          <w:szCs w:val="40"/>
          <w:fitText w:val="3600" w:id="-2049231872"/>
        </w:rPr>
        <w:t>書</w:t>
      </w:r>
    </w:p>
    <w:p w14:paraId="5BE0A03D" w14:textId="77777777" w:rsidR="00143762" w:rsidRDefault="00143762" w:rsidP="00143762">
      <w:pPr>
        <w:ind w:left="240" w:right="-1" w:hangingChars="100" w:hanging="240"/>
        <w:rPr>
          <w:rFonts w:hint="eastAsia"/>
          <w:sz w:val="24"/>
          <w:lang w:eastAsia="zh-TW"/>
        </w:rPr>
      </w:pPr>
    </w:p>
    <w:tbl>
      <w:tblPr>
        <w:tblW w:w="0" w:type="auto"/>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90"/>
        <w:gridCol w:w="3780"/>
      </w:tblGrid>
      <w:tr w:rsidR="00143762" w14:paraId="62BDFB56" w14:textId="77777777" w:rsidTr="00143762">
        <w:tblPrEx>
          <w:tblCellMar>
            <w:top w:w="0" w:type="dxa"/>
            <w:bottom w:w="0" w:type="dxa"/>
          </w:tblCellMar>
        </w:tblPrEx>
        <w:trPr>
          <w:trHeight w:val="1080"/>
        </w:trPr>
        <w:tc>
          <w:tcPr>
            <w:tcW w:w="3990" w:type="dxa"/>
          </w:tcPr>
          <w:p w14:paraId="53702065" w14:textId="77777777" w:rsidR="00143762" w:rsidRDefault="00143762" w:rsidP="00143762">
            <w:pPr>
              <w:ind w:left="240" w:right="-1" w:hangingChars="100" w:hanging="240"/>
              <w:rPr>
                <w:rFonts w:hint="eastAsia"/>
                <w:sz w:val="24"/>
                <w:lang w:eastAsia="zh-TW"/>
              </w:rPr>
            </w:pPr>
            <w:r>
              <w:rPr>
                <w:rFonts w:hint="eastAsia"/>
                <w:sz w:val="24"/>
                <w:lang w:eastAsia="zh-TW"/>
              </w:rPr>
              <w:t>（氏名）</w:t>
            </w:r>
          </w:p>
          <w:p w14:paraId="0F97B389" w14:textId="77777777" w:rsidR="00143762" w:rsidRDefault="00143762" w:rsidP="00143762">
            <w:pPr>
              <w:ind w:left="240" w:right="-1" w:hangingChars="100" w:hanging="240"/>
              <w:rPr>
                <w:rFonts w:hint="eastAsia"/>
                <w:sz w:val="24"/>
                <w:lang w:eastAsia="zh-TW"/>
              </w:rPr>
            </w:pPr>
          </w:p>
          <w:p w14:paraId="49CF5760" w14:textId="77777777" w:rsidR="00143762" w:rsidRDefault="00143762" w:rsidP="00143762">
            <w:pPr>
              <w:ind w:left="240" w:right="-1" w:hangingChars="100" w:hanging="240"/>
              <w:rPr>
                <w:rFonts w:hint="eastAsia"/>
                <w:sz w:val="24"/>
                <w:lang w:eastAsia="zh-TW"/>
              </w:rPr>
            </w:pPr>
          </w:p>
        </w:tc>
        <w:tc>
          <w:tcPr>
            <w:tcW w:w="3780" w:type="dxa"/>
          </w:tcPr>
          <w:p w14:paraId="3257D817" w14:textId="77777777" w:rsidR="00143762" w:rsidRDefault="00143762" w:rsidP="00143762">
            <w:pPr>
              <w:widowControl/>
              <w:jc w:val="left"/>
              <w:rPr>
                <w:sz w:val="24"/>
              </w:rPr>
            </w:pPr>
            <w:r>
              <w:rPr>
                <w:rFonts w:hint="eastAsia"/>
                <w:sz w:val="24"/>
              </w:rPr>
              <w:t>（職名）</w:t>
            </w:r>
          </w:p>
          <w:p w14:paraId="6F09B881" w14:textId="77777777" w:rsidR="00143762" w:rsidRDefault="00143762" w:rsidP="00143762">
            <w:pPr>
              <w:widowControl/>
              <w:jc w:val="left"/>
              <w:rPr>
                <w:sz w:val="24"/>
              </w:rPr>
            </w:pPr>
          </w:p>
          <w:p w14:paraId="62F81802" w14:textId="77777777" w:rsidR="00143762" w:rsidRDefault="00143762" w:rsidP="00143762">
            <w:pPr>
              <w:ind w:right="-1"/>
              <w:rPr>
                <w:rFonts w:hint="eastAsia"/>
                <w:sz w:val="24"/>
              </w:rPr>
            </w:pPr>
          </w:p>
        </w:tc>
      </w:tr>
      <w:tr w:rsidR="00143762" w14:paraId="0397719A" w14:textId="77777777" w:rsidTr="00143762">
        <w:tblPrEx>
          <w:tblCellMar>
            <w:top w:w="0" w:type="dxa"/>
            <w:bottom w:w="0" w:type="dxa"/>
          </w:tblCellMar>
        </w:tblPrEx>
        <w:trPr>
          <w:trHeight w:val="8610"/>
        </w:trPr>
        <w:tc>
          <w:tcPr>
            <w:tcW w:w="7770" w:type="dxa"/>
            <w:gridSpan w:val="2"/>
          </w:tcPr>
          <w:p w14:paraId="2D6000B0" w14:textId="77777777" w:rsidR="00143762" w:rsidRDefault="00143762" w:rsidP="00143762">
            <w:pPr>
              <w:ind w:left="240" w:right="-1" w:hangingChars="100" w:hanging="240"/>
              <w:rPr>
                <w:rFonts w:hint="eastAsia"/>
                <w:sz w:val="24"/>
              </w:rPr>
            </w:pPr>
          </w:p>
          <w:p w14:paraId="57072FBC" w14:textId="77777777" w:rsidR="00143762" w:rsidRDefault="00143762" w:rsidP="00143762">
            <w:pPr>
              <w:ind w:left="240" w:right="-1" w:hangingChars="100" w:hanging="240"/>
              <w:rPr>
                <w:rFonts w:hint="eastAsia"/>
                <w:sz w:val="24"/>
              </w:rPr>
            </w:pPr>
            <w:r>
              <w:rPr>
                <w:rFonts w:hint="eastAsia"/>
                <w:sz w:val="24"/>
              </w:rPr>
              <w:t>（内容）</w:t>
            </w:r>
          </w:p>
          <w:p w14:paraId="49BF2A4B" w14:textId="77777777" w:rsidR="00143762" w:rsidRDefault="00143762" w:rsidP="00143762">
            <w:pPr>
              <w:ind w:left="240" w:right="-1" w:hangingChars="100" w:hanging="240"/>
              <w:rPr>
                <w:rFonts w:hint="eastAsia"/>
                <w:sz w:val="24"/>
              </w:rPr>
            </w:pPr>
          </w:p>
          <w:p w14:paraId="45C667C5" w14:textId="77777777" w:rsidR="00143762" w:rsidRDefault="00C640A4" w:rsidP="00143762">
            <w:pPr>
              <w:ind w:leftChars="100" w:left="450" w:rightChars="100" w:right="210" w:hangingChars="100" w:hanging="240"/>
              <w:rPr>
                <w:rFonts w:hint="eastAsia"/>
                <w:sz w:val="24"/>
              </w:rPr>
            </w:pPr>
            <w:r>
              <w:rPr>
                <w:rFonts w:hint="eastAsia"/>
                <w:sz w:val="24"/>
              </w:rPr>
              <w:t>１　あなたに対し、</w:t>
            </w:r>
            <w:r w:rsidR="009109B4">
              <w:rPr>
                <w:rFonts w:hint="eastAsia"/>
                <w:sz w:val="24"/>
              </w:rPr>
              <w:t>今後</w:t>
            </w:r>
            <w:r w:rsidR="009109B4">
              <w:rPr>
                <w:rFonts w:hint="eastAsia"/>
                <w:sz w:val="24"/>
              </w:rPr>
              <w:t>2</w:t>
            </w:r>
            <w:r w:rsidR="009109B4">
              <w:rPr>
                <w:rFonts w:hint="eastAsia"/>
                <w:sz w:val="24"/>
              </w:rPr>
              <w:t>週間の間に</w:t>
            </w:r>
            <w:r>
              <w:rPr>
                <w:rFonts w:hint="eastAsia"/>
                <w:sz w:val="24"/>
              </w:rPr>
              <w:t>、次の医師</w:t>
            </w:r>
            <w:r>
              <w:rPr>
                <w:rFonts w:hint="eastAsia"/>
                <w:sz w:val="24"/>
              </w:rPr>
              <w:t>2</w:t>
            </w:r>
            <w:r w:rsidR="00143762">
              <w:rPr>
                <w:rFonts w:hint="eastAsia"/>
                <w:sz w:val="24"/>
              </w:rPr>
              <w:t>名の診断を受け、診断書を提出するよう</w:t>
            </w:r>
            <w:r w:rsidR="009109B4">
              <w:rPr>
                <w:rFonts w:hint="eastAsia"/>
                <w:sz w:val="24"/>
              </w:rPr>
              <w:t>勧告します</w:t>
            </w:r>
            <w:r w:rsidR="00143762">
              <w:rPr>
                <w:rFonts w:hint="eastAsia"/>
                <w:sz w:val="24"/>
              </w:rPr>
              <w:t>。</w:t>
            </w:r>
          </w:p>
          <w:p w14:paraId="6787D950" w14:textId="77777777" w:rsidR="00143762" w:rsidRPr="00C640A4" w:rsidRDefault="00143762" w:rsidP="00143762">
            <w:pPr>
              <w:ind w:left="240" w:right="-1" w:hangingChars="100" w:hanging="240"/>
              <w:rPr>
                <w:rFonts w:hint="eastAsia"/>
                <w:sz w:val="24"/>
              </w:rPr>
            </w:pPr>
          </w:p>
          <w:p w14:paraId="61A8CFB7" w14:textId="77777777" w:rsidR="00143762" w:rsidRPr="00C45AAB" w:rsidRDefault="00143762" w:rsidP="00143762">
            <w:pPr>
              <w:ind w:leftChars="300" w:left="870" w:right="-1" w:hangingChars="100" w:hanging="240"/>
              <w:rPr>
                <w:rFonts w:hint="eastAsia"/>
                <w:sz w:val="24"/>
                <w:u w:val="single"/>
              </w:rPr>
            </w:pPr>
            <w:r>
              <w:rPr>
                <w:rFonts w:hint="eastAsia"/>
                <w:sz w:val="24"/>
              </w:rPr>
              <w:t xml:space="preserve">指定医師①　</w:t>
            </w:r>
            <w:r w:rsidRPr="00C45AAB">
              <w:rPr>
                <w:rFonts w:hint="eastAsia"/>
                <w:sz w:val="24"/>
                <w:u w:val="single"/>
              </w:rPr>
              <w:t xml:space="preserve">　　　　　　　　　　　　　　　</w:t>
            </w:r>
          </w:p>
          <w:p w14:paraId="243590C6" w14:textId="77777777" w:rsidR="00143762" w:rsidRDefault="00143762" w:rsidP="00143762">
            <w:pPr>
              <w:ind w:leftChars="300" w:left="870" w:right="-1" w:hangingChars="100" w:hanging="240"/>
              <w:rPr>
                <w:rFonts w:hint="eastAsia"/>
                <w:sz w:val="24"/>
              </w:rPr>
            </w:pPr>
            <w:r>
              <w:rPr>
                <w:rFonts w:hint="eastAsia"/>
                <w:sz w:val="24"/>
              </w:rPr>
              <w:t xml:space="preserve">指定医師②　</w:t>
            </w:r>
            <w:r w:rsidRPr="00C45AAB">
              <w:rPr>
                <w:rFonts w:hint="eastAsia"/>
                <w:sz w:val="24"/>
                <w:u w:val="single"/>
              </w:rPr>
              <w:t xml:space="preserve">　　　　　　　　　　　　　　　</w:t>
            </w:r>
          </w:p>
          <w:p w14:paraId="35FFC7FC" w14:textId="77777777" w:rsidR="00143762" w:rsidRPr="00C33902" w:rsidRDefault="00143762" w:rsidP="00143762">
            <w:pPr>
              <w:ind w:left="240" w:right="-1" w:hangingChars="100" w:hanging="240"/>
              <w:rPr>
                <w:rFonts w:hint="eastAsia"/>
                <w:sz w:val="24"/>
              </w:rPr>
            </w:pPr>
          </w:p>
          <w:p w14:paraId="30A7D009" w14:textId="77777777" w:rsidR="00143762" w:rsidRDefault="00C640A4" w:rsidP="00143762">
            <w:pPr>
              <w:ind w:leftChars="100" w:left="450" w:rightChars="57" w:right="120" w:hangingChars="100" w:hanging="240"/>
              <w:rPr>
                <w:rFonts w:hint="eastAsia"/>
                <w:sz w:val="24"/>
              </w:rPr>
            </w:pPr>
            <w:r>
              <w:rPr>
                <w:rFonts w:hint="eastAsia"/>
                <w:sz w:val="24"/>
              </w:rPr>
              <w:t>２　これは、地方公務員法第</w:t>
            </w:r>
            <w:r>
              <w:rPr>
                <w:rFonts w:hint="eastAsia"/>
                <w:sz w:val="24"/>
              </w:rPr>
              <w:t>28</w:t>
            </w:r>
            <w:r w:rsidR="00143762">
              <w:rPr>
                <w:rFonts w:hint="eastAsia"/>
                <w:sz w:val="24"/>
              </w:rPr>
              <w:t>条に該当する可能性があるか否かを確認することを目的とするものです。</w:t>
            </w:r>
          </w:p>
          <w:p w14:paraId="30E4B9AB" w14:textId="77777777" w:rsidR="00143762" w:rsidRPr="00C640A4" w:rsidRDefault="00143762" w:rsidP="00143762">
            <w:pPr>
              <w:ind w:left="240" w:right="-1" w:hangingChars="100" w:hanging="240"/>
              <w:rPr>
                <w:rFonts w:hint="eastAsia"/>
                <w:sz w:val="24"/>
              </w:rPr>
            </w:pPr>
          </w:p>
          <w:p w14:paraId="51B3AB23" w14:textId="77777777" w:rsidR="00143762" w:rsidRDefault="00143762" w:rsidP="00143762">
            <w:pPr>
              <w:ind w:leftChars="100" w:left="450" w:rightChars="57" w:right="120" w:hangingChars="100" w:hanging="240"/>
              <w:rPr>
                <w:rFonts w:hint="eastAsia"/>
                <w:sz w:val="24"/>
              </w:rPr>
            </w:pPr>
            <w:r>
              <w:rPr>
                <w:rFonts w:hint="eastAsia"/>
                <w:sz w:val="24"/>
              </w:rPr>
              <w:t>３　あなた</w:t>
            </w:r>
            <w:r w:rsidR="00C640A4">
              <w:rPr>
                <w:rFonts w:hint="eastAsia"/>
                <w:sz w:val="24"/>
              </w:rPr>
              <w:t>が正当な理由なくこの受診</w:t>
            </w:r>
            <w:r w:rsidR="009109B4">
              <w:rPr>
                <w:rFonts w:hint="eastAsia"/>
                <w:sz w:val="24"/>
              </w:rPr>
              <w:t>勧告</w:t>
            </w:r>
            <w:r w:rsidR="00C640A4">
              <w:rPr>
                <w:rFonts w:hint="eastAsia"/>
                <w:sz w:val="24"/>
              </w:rPr>
              <w:t>に従わない場合は、地方公務員法第</w:t>
            </w:r>
            <w:r w:rsidR="00C640A4">
              <w:rPr>
                <w:rFonts w:hint="eastAsia"/>
                <w:sz w:val="24"/>
              </w:rPr>
              <w:t>28</w:t>
            </w:r>
            <w:r>
              <w:rPr>
                <w:rFonts w:hint="eastAsia"/>
                <w:sz w:val="24"/>
              </w:rPr>
              <w:t>条に該当する</w:t>
            </w:r>
            <w:r w:rsidR="00773062">
              <w:rPr>
                <w:rFonts w:hint="eastAsia"/>
                <w:sz w:val="24"/>
              </w:rPr>
              <w:t>可能性があるものと判断します。</w:t>
            </w:r>
          </w:p>
          <w:p w14:paraId="74B94BA2" w14:textId="77777777" w:rsidR="00143762" w:rsidRDefault="00143762" w:rsidP="00143762">
            <w:pPr>
              <w:ind w:right="-1"/>
              <w:rPr>
                <w:rFonts w:hint="eastAsia"/>
                <w:sz w:val="24"/>
              </w:rPr>
            </w:pPr>
          </w:p>
        </w:tc>
      </w:tr>
      <w:tr w:rsidR="00143762" w14:paraId="3F7C1B42" w14:textId="77777777" w:rsidTr="00143762">
        <w:tblPrEx>
          <w:tblCellMar>
            <w:top w:w="0" w:type="dxa"/>
            <w:bottom w:w="0" w:type="dxa"/>
          </w:tblCellMar>
        </w:tblPrEx>
        <w:trPr>
          <w:trHeight w:val="1815"/>
        </w:trPr>
        <w:tc>
          <w:tcPr>
            <w:tcW w:w="7770" w:type="dxa"/>
            <w:gridSpan w:val="2"/>
          </w:tcPr>
          <w:p w14:paraId="63EDDC36" w14:textId="77777777" w:rsidR="00143762" w:rsidRDefault="00143762" w:rsidP="00143762">
            <w:pPr>
              <w:ind w:right="-1"/>
              <w:rPr>
                <w:rFonts w:hint="eastAsia"/>
                <w:sz w:val="24"/>
              </w:rPr>
            </w:pPr>
          </w:p>
          <w:p w14:paraId="3725F775" w14:textId="77777777" w:rsidR="00143762" w:rsidRDefault="00143762" w:rsidP="00143762">
            <w:pPr>
              <w:ind w:leftChars="300" w:left="630" w:right="-1"/>
              <w:rPr>
                <w:rFonts w:hint="eastAsia"/>
                <w:sz w:val="24"/>
              </w:rPr>
            </w:pPr>
            <w:r>
              <w:rPr>
                <w:rFonts w:hint="eastAsia"/>
                <w:sz w:val="24"/>
              </w:rPr>
              <w:t xml:space="preserve">　　　　年　　月　　日</w:t>
            </w:r>
          </w:p>
          <w:p w14:paraId="4693164D" w14:textId="77777777" w:rsidR="00143762" w:rsidRPr="00C33902" w:rsidRDefault="00143762" w:rsidP="00143762">
            <w:pPr>
              <w:ind w:right="-1"/>
              <w:rPr>
                <w:rFonts w:hint="eastAsia"/>
                <w:sz w:val="24"/>
              </w:rPr>
            </w:pPr>
          </w:p>
          <w:p w14:paraId="13CB56CD" w14:textId="77777777" w:rsidR="00143762" w:rsidRPr="00DD15D7" w:rsidRDefault="00143762" w:rsidP="00DD15D7">
            <w:pPr>
              <w:ind w:leftChars="1606" w:left="3373" w:right="-1"/>
              <w:jc w:val="left"/>
              <w:rPr>
                <w:rFonts w:eastAsia="PMingLiU" w:hint="eastAsia"/>
                <w:sz w:val="24"/>
              </w:rPr>
            </w:pPr>
            <w:smartTag w:uri="schemas-MSNCTYST-com/MSNCTYST" w:element="MSNCTYST">
              <w:smartTagPr>
                <w:attr w:name="AddressList" w:val="40:粕屋町;"/>
                <w:attr w:name="Address" w:val="粕屋町"/>
              </w:smartTagPr>
              <w:r>
                <w:rPr>
                  <w:rFonts w:hint="eastAsia"/>
                  <w:sz w:val="24"/>
                  <w:lang w:eastAsia="zh-TW"/>
                </w:rPr>
                <w:t>粕屋町</w:t>
              </w:r>
            </w:smartTag>
            <w:r>
              <w:rPr>
                <w:rFonts w:hint="eastAsia"/>
                <w:sz w:val="24"/>
                <w:lang w:eastAsia="zh-TW"/>
              </w:rPr>
              <w:t xml:space="preserve">長　　　　　　　　　　　　　</w:t>
            </w:r>
          </w:p>
          <w:p w14:paraId="7ACDAD3E" w14:textId="77777777" w:rsidR="00143762" w:rsidRDefault="00143762" w:rsidP="00143762">
            <w:pPr>
              <w:ind w:right="-1"/>
              <w:rPr>
                <w:rFonts w:hint="eastAsia"/>
                <w:sz w:val="24"/>
                <w:lang w:eastAsia="zh-TW"/>
              </w:rPr>
            </w:pPr>
          </w:p>
        </w:tc>
      </w:tr>
    </w:tbl>
    <w:p w14:paraId="172E9702" w14:textId="77777777" w:rsidR="00143762" w:rsidRPr="00933A90" w:rsidRDefault="00143762" w:rsidP="00933A90">
      <w:pPr>
        <w:rPr>
          <w:rFonts w:hint="eastAsia"/>
          <w:sz w:val="24"/>
        </w:rPr>
      </w:pPr>
    </w:p>
    <w:sectPr w:rsidR="00143762" w:rsidRPr="00933A90" w:rsidSect="00A56CB1">
      <w:pgSz w:w="11906" w:h="16838" w:code="9"/>
      <w:pgMar w:top="1440" w:right="1247" w:bottom="1247" w:left="153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5C3A9" w14:textId="77777777" w:rsidR="00B76384" w:rsidRDefault="00B76384" w:rsidP="00052619">
      <w:r>
        <w:separator/>
      </w:r>
    </w:p>
  </w:endnote>
  <w:endnote w:type="continuationSeparator" w:id="0">
    <w:p w14:paraId="66AAEE76" w14:textId="77777777" w:rsidR="00B76384" w:rsidRDefault="00B76384" w:rsidP="0005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3EE02" w14:textId="77777777" w:rsidR="00B76384" w:rsidRDefault="00B76384" w:rsidP="00052619">
      <w:r>
        <w:separator/>
      </w:r>
    </w:p>
  </w:footnote>
  <w:footnote w:type="continuationSeparator" w:id="0">
    <w:p w14:paraId="44E6DF55" w14:textId="77777777" w:rsidR="00B76384" w:rsidRDefault="00B76384" w:rsidP="00052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9D"/>
    <w:rsid w:val="00000CA7"/>
    <w:rsid w:val="0000679D"/>
    <w:rsid w:val="000075EE"/>
    <w:rsid w:val="00014F68"/>
    <w:rsid w:val="000171BE"/>
    <w:rsid w:val="000220BF"/>
    <w:rsid w:val="000223C0"/>
    <w:rsid w:val="000230E6"/>
    <w:rsid w:val="000242E5"/>
    <w:rsid w:val="000275D8"/>
    <w:rsid w:val="00030896"/>
    <w:rsid w:val="00031765"/>
    <w:rsid w:val="00043861"/>
    <w:rsid w:val="00047B09"/>
    <w:rsid w:val="00052619"/>
    <w:rsid w:val="00057A37"/>
    <w:rsid w:val="00063E11"/>
    <w:rsid w:val="000805F7"/>
    <w:rsid w:val="000818CE"/>
    <w:rsid w:val="00081FE1"/>
    <w:rsid w:val="000825B9"/>
    <w:rsid w:val="00084816"/>
    <w:rsid w:val="00092EEC"/>
    <w:rsid w:val="00093172"/>
    <w:rsid w:val="000B18B4"/>
    <w:rsid w:val="000B352B"/>
    <w:rsid w:val="000B3B82"/>
    <w:rsid w:val="000C348B"/>
    <w:rsid w:val="000C50BC"/>
    <w:rsid w:val="000C72E0"/>
    <w:rsid w:val="000C7E40"/>
    <w:rsid w:val="000E1438"/>
    <w:rsid w:val="000E1B0A"/>
    <w:rsid w:val="000F0920"/>
    <w:rsid w:val="00103608"/>
    <w:rsid w:val="00130194"/>
    <w:rsid w:val="00143762"/>
    <w:rsid w:val="00153CBE"/>
    <w:rsid w:val="00156B7F"/>
    <w:rsid w:val="00177BD3"/>
    <w:rsid w:val="00182A37"/>
    <w:rsid w:val="00184D78"/>
    <w:rsid w:val="001905C9"/>
    <w:rsid w:val="00191C50"/>
    <w:rsid w:val="00194DBB"/>
    <w:rsid w:val="001A2262"/>
    <w:rsid w:val="001A4403"/>
    <w:rsid w:val="001A6037"/>
    <w:rsid w:val="001B1F31"/>
    <w:rsid w:val="001C13D4"/>
    <w:rsid w:val="001C35AC"/>
    <w:rsid w:val="001C4966"/>
    <w:rsid w:val="001D6DA2"/>
    <w:rsid w:val="001D7D8D"/>
    <w:rsid w:val="001E7409"/>
    <w:rsid w:val="001F411A"/>
    <w:rsid w:val="001F7C4A"/>
    <w:rsid w:val="001F7C8F"/>
    <w:rsid w:val="00223B9F"/>
    <w:rsid w:val="00240EE9"/>
    <w:rsid w:val="00252789"/>
    <w:rsid w:val="00253F66"/>
    <w:rsid w:val="00255FD5"/>
    <w:rsid w:val="002575EC"/>
    <w:rsid w:val="00257789"/>
    <w:rsid w:val="002609CC"/>
    <w:rsid w:val="002614BB"/>
    <w:rsid w:val="002625EF"/>
    <w:rsid w:val="00264468"/>
    <w:rsid w:val="0027043B"/>
    <w:rsid w:val="00271198"/>
    <w:rsid w:val="00276854"/>
    <w:rsid w:val="002865FE"/>
    <w:rsid w:val="00287279"/>
    <w:rsid w:val="00290879"/>
    <w:rsid w:val="00290E55"/>
    <w:rsid w:val="0029254D"/>
    <w:rsid w:val="002A491A"/>
    <w:rsid w:val="002A752E"/>
    <w:rsid w:val="002B5AF0"/>
    <w:rsid w:val="002C69BA"/>
    <w:rsid w:val="002D22E9"/>
    <w:rsid w:val="002E5A53"/>
    <w:rsid w:val="002E7A0E"/>
    <w:rsid w:val="00311660"/>
    <w:rsid w:val="00313B88"/>
    <w:rsid w:val="003209ED"/>
    <w:rsid w:val="00320B59"/>
    <w:rsid w:val="00320D9D"/>
    <w:rsid w:val="0032715D"/>
    <w:rsid w:val="00340A78"/>
    <w:rsid w:val="0034137B"/>
    <w:rsid w:val="00343FA4"/>
    <w:rsid w:val="00354ACF"/>
    <w:rsid w:val="003558AC"/>
    <w:rsid w:val="00356E6E"/>
    <w:rsid w:val="00366A18"/>
    <w:rsid w:val="00380902"/>
    <w:rsid w:val="00384978"/>
    <w:rsid w:val="00390225"/>
    <w:rsid w:val="003902F9"/>
    <w:rsid w:val="0039079F"/>
    <w:rsid w:val="00392F0D"/>
    <w:rsid w:val="0039367B"/>
    <w:rsid w:val="00393B57"/>
    <w:rsid w:val="003B21C2"/>
    <w:rsid w:val="003B3D42"/>
    <w:rsid w:val="003B3ED2"/>
    <w:rsid w:val="003B6818"/>
    <w:rsid w:val="003C099B"/>
    <w:rsid w:val="003C420A"/>
    <w:rsid w:val="003C5F82"/>
    <w:rsid w:val="003F3571"/>
    <w:rsid w:val="003F39D4"/>
    <w:rsid w:val="003F55DC"/>
    <w:rsid w:val="003F6E51"/>
    <w:rsid w:val="004031AC"/>
    <w:rsid w:val="00405E8D"/>
    <w:rsid w:val="00417F57"/>
    <w:rsid w:val="0042260F"/>
    <w:rsid w:val="00440278"/>
    <w:rsid w:val="00445C9C"/>
    <w:rsid w:val="004671B9"/>
    <w:rsid w:val="00470227"/>
    <w:rsid w:val="00482FC2"/>
    <w:rsid w:val="00485092"/>
    <w:rsid w:val="00486D6B"/>
    <w:rsid w:val="00492739"/>
    <w:rsid w:val="00493395"/>
    <w:rsid w:val="004A2C19"/>
    <w:rsid w:val="004A5084"/>
    <w:rsid w:val="004B7051"/>
    <w:rsid w:val="004C5C3A"/>
    <w:rsid w:val="004D6C8D"/>
    <w:rsid w:val="004F7FF7"/>
    <w:rsid w:val="005028D8"/>
    <w:rsid w:val="00503950"/>
    <w:rsid w:val="00517C41"/>
    <w:rsid w:val="005228DC"/>
    <w:rsid w:val="00534CDE"/>
    <w:rsid w:val="00535C13"/>
    <w:rsid w:val="00537D36"/>
    <w:rsid w:val="00540ED2"/>
    <w:rsid w:val="005426A5"/>
    <w:rsid w:val="0054786E"/>
    <w:rsid w:val="005533FE"/>
    <w:rsid w:val="0055357A"/>
    <w:rsid w:val="00557D0D"/>
    <w:rsid w:val="00557DFA"/>
    <w:rsid w:val="005621A0"/>
    <w:rsid w:val="00572FE2"/>
    <w:rsid w:val="00584EA6"/>
    <w:rsid w:val="005905CC"/>
    <w:rsid w:val="005C2F66"/>
    <w:rsid w:val="005C501E"/>
    <w:rsid w:val="005C5E06"/>
    <w:rsid w:val="005D6C56"/>
    <w:rsid w:val="005D713B"/>
    <w:rsid w:val="005F75FD"/>
    <w:rsid w:val="00607B3C"/>
    <w:rsid w:val="006124E1"/>
    <w:rsid w:val="00620A7B"/>
    <w:rsid w:val="006262AB"/>
    <w:rsid w:val="00634651"/>
    <w:rsid w:val="006368A3"/>
    <w:rsid w:val="006422AC"/>
    <w:rsid w:val="0065375D"/>
    <w:rsid w:val="0066181F"/>
    <w:rsid w:val="00662A41"/>
    <w:rsid w:val="006654DC"/>
    <w:rsid w:val="006665DA"/>
    <w:rsid w:val="00675E15"/>
    <w:rsid w:val="00691BE6"/>
    <w:rsid w:val="006957C9"/>
    <w:rsid w:val="00696761"/>
    <w:rsid w:val="006972E2"/>
    <w:rsid w:val="006A411F"/>
    <w:rsid w:val="006B1E87"/>
    <w:rsid w:val="006B57FD"/>
    <w:rsid w:val="006B6AD9"/>
    <w:rsid w:val="006B6E3A"/>
    <w:rsid w:val="006C09CE"/>
    <w:rsid w:val="006C2301"/>
    <w:rsid w:val="006C7AFD"/>
    <w:rsid w:val="006E46B8"/>
    <w:rsid w:val="006F7CAC"/>
    <w:rsid w:val="00700702"/>
    <w:rsid w:val="007042C7"/>
    <w:rsid w:val="007046C0"/>
    <w:rsid w:val="00705405"/>
    <w:rsid w:val="007237CB"/>
    <w:rsid w:val="00723ADC"/>
    <w:rsid w:val="00727E25"/>
    <w:rsid w:val="00730324"/>
    <w:rsid w:val="00733AAA"/>
    <w:rsid w:val="00740C23"/>
    <w:rsid w:val="007503F4"/>
    <w:rsid w:val="007614EF"/>
    <w:rsid w:val="00763F08"/>
    <w:rsid w:val="007645BA"/>
    <w:rsid w:val="0077102B"/>
    <w:rsid w:val="00773062"/>
    <w:rsid w:val="00777DA1"/>
    <w:rsid w:val="00795D00"/>
    <w:rsid w:val="007A43A4"/>
    <w:rsid w:val="007C79CD"/>
    <w:rsid w:val="007D013B"/>
    <w:rsid w:val="007E5E51"/>
    <w:rsid w:val="007F21F8"/>
    <w:rsid w:val="00811A51"/>
    <w:rsid w:val="008129D8"/>
    <w:rsid w:val="00823ABA"/>
    <w:rsid w:val="008319E9"/>
    <w:rsid w:val="00835D25"/>
    <w:rsid w:val="0084531D"/>
    <w:rsid w:val="008652E1"/>
    <w:rsid w:val="00877478"/>
    <w:rsid w:val="00884BFB"/>
    <w:rsid w:val="00886D1E"/>
    <w:rsid w:val="00895F84"/>
    <w:rsid w:val="00896B5B"/>
    <w:rsid w:val="008970F7"/>
    <w:rsid w:val="008A14D5"/>
    <w:rsid w:val="008A5D66"/>
    <w:rsid w:val="008B27D4"/>
    <w:rsid w:val="008B41C6"/>
    <w:rsid w:val="008B6189"/>
    <w:rsid w:val="008B6D47"/>
    <w:rsid w:val="008B7A30"/>
    <w:rsid w:val="008D0898"/>
    <w:rsid w:val="008D1D26"/>
    <w:rsid w:val="008D7661"/>
    <w:rsid w:val="008D7790"/>
    <w:rsid w:val="008E4542"/>
    <w:rsid w:val="008E7666"/>
    <w:rsid w:val="008F10CA"/>
    <w:rsid w:val="008F7D6F"/>
    <w:rsid w:val="009109B4"/>
    <w:rsid w:val="0091177F"/>
    <w:rsid w:val="009141DE"/>
    <w:rsid w:val="0091491D"/>
    <w:rsid w:val="00922288"/>
    <w:rsid w:val="009278F8"/>
    <w:rsid w:val="00933A90"/>
    <w:rsid w:val="00942CF9"/>
    <w:rsid w:val="009454DF"/>
    <w:rsid w:val="00947A97"/>
    <w:rsid w:val="009577F8"/>
    <w:rsid w:val="00961B52"/>
    <w:rsid w:val="009653C2"/>
    <w:rsid w:val="00976585"/>
    <w:rsid w:val="00995EC8"/>
    <w:rsid w:val="00995F38"/>
    <w:rsid w:val="009A0407"/>
    <w:rsid w:val="009A2EFC"/>
    <w:rsid w:val="009A3854"/>
    <w:rsid w:val="009A647C"/>
    <w:rsid w:val="009A7118"/>
    <w:rsid w:val="009B3B66"/>
    <w:rsid w:val="009B48D3"/>
    <w:rsid w:val="009C40DD"/>
    <w:rsid w:val="009C7BEF"/>
    <w:rsid w:val="009D43D9"/>
    <w:rsid w:val="009E3635"/>
    <w:rsid w:val="009E4D5F"/>
    <w:rsid w:val="009F3EC1"/>
    <w:rsid w:val="009F557C"/>
    <w:rsid w:val="00A02474"/>
    <w:rsid w:val="00A07352"/>
    <w:rsid w:val="00A1106B"/>
    <w:rsid w:val="00A11D0E"/>
    <w:rsid w:val="00A45379"/>
    <w:rsid w:val="00A46127"/>
    <w:rsid w:val="00A537D1"/>
    <w:rsid w:val="00A54F88"/>
    <w:rsid w:val="00A56CB1"/>
    <w:rsid w:val="00A74742"/>
    <w:rsid w:val="00A757FB"/>
    <w:rsid w:val="00A75B45"/>
    <w:rsid w:val="00A81F38"/>
    <w:rsid w:val="00A844EB"/>
    <w:rsid w:val="00A93994"/>
    <w:rsid w:val="00AD1955"/>
    <w:rsid w:val="00AD1AC7"/>
    <w:rsid w:val="00AD2E5B"/>
    <w:rsid w:val="00AE28C6"/>
    <w:rsid w:val="00B078A7"/>
    <w:rsid w:val="00B10584"/>
    <w:rsid w:val="00B1341F"/>
    <w:rsid w:val="00B155BC"/>
    <w:rsid w:val="00B17321"/>
    <w:rsid w:val="00B32521"/>
    <w:rsid w:val="00B42241"/>
    <w:rsid w:val="00B5116D"/>
    <w:rsid w:val="00B568A5"/>
    <w:rsid w:val="00B66910"/>
    <w:rsid w:val="00B73255"/>
    <w:rsid w:val="00B73EB2"/>
    <w:rsid w:val="00B74210"/>
    <w:rsid w:val="00B76384"/>
    <w:rsid w:val="00B76E5B"/>
    <w:rsid w:val="00B87D43"/>
    <w:rsid w:val="00BA13E8"/>
    <w:rsid w:val="00BA309C"/>
    <w:rsid w:val="00BA4D37"/>
    <w:rsid w:val="00BC1249"/>
    <w:rsid w:val="00BD1ED5"/>
    <w:rsid w:val="00BD3FF7"/>
    <w:rsid w:val="00BD4EF8"/>
    <w:rsid w:val="00BE003F"/>
    <w:rsid w:val="00BE104B"/>
    <w:rsid w:val="00BE2BD9"/>
    <w:rsid w:val="00C04BAB"/>
    <w:rsid w:val="00C150D9"/>
    <w:rsid w:val="00C21522"/>
    <w:rsid w:val="00C21781"/>
    <w:rsid w:val="00C2433E"/>
    <w:rsid w:val="00C306E6"/>
    <w:rsid w:val="00C640A4"/>
    <w:rsid w:val="00C724EB"/>
    <w:rsid w:val="00C74116"/>
    <w:rsid w:val="00C7533A"/>
    <w:rsid w:val="00C75BAD"/>
    <w:rsid w:val="00C75E68"/>
    <w:rsid w:val="00C847F2"/>
    <w:rsid w:val="00C86BEA"/>
    <w:rsid w:val="00C904AE"/>
    <w:rsid w:val="00C91337"/>
    <w:rsid w:val="00C9133F"/>
    <w:rsid w:val="00C968C5"/>
    <w:rsid w:val="00CA7A4E"/>
    <w:rsid w:val="00CB77AE"/>
    <w:rsid w:val="00CC6ADD"/>
    <w:rsid w:val="00CE135B"/>
    <w:rsid w:val="00CF19A0"/>
    <w:rsid w:val="00CF59EC"/>
    <w:rsid w:val="00D007B2"/>
    <w:rsid w:val="00D10F0B"/>
    <w:rsid w:val="00D14BCA"/>
    <w:rsid w:val="00D20419"/>
    <w:rsid w:val="00D23466"/>
    <w:rsid w:val="00D24DF7"/>
    <w:rsid w:val="00D2649D"/>
    <w:rsid w:val="00D333CE"/>
    <w:rsid w:val="00D42168"/>
    <w:rsid w:val="00D4264A"/>
    <w:rsid w:val="00D46A0C"/>
    <w:rsid w:val="00D50140"/>
    <w:rsid w:val="00D510C8"/>
    <w:rsid w:val="00D5598A"/>
    <w:rsid w:val="00D607E4"/>
    <w:rsid w:val="00D645D4"/>
    <w:rsid w:val="00D67144"/>
    <w:rsid w:val="00D70AB7"/>
    <w:rsid w:val="00D7351E"/>
    <w:rsid w:val="00D85EF8"/>
    <w:rsid w:val="00D8610F"/>
    <w:rsid w:val="00DA131B"/>
    <w:rsid w:val="00DA5A2E"/>
    <w:rsid w:val="00DA65E1"/>
    <w:rsid w:val="00DA6817"/>
    <w:rsid w:val="00DB0772"/>
    <w:rsid w:val="00DB394D"/>
    <w:rsid w:val="00DB61D6"/>
    <w:rsid w:val="00DC224C"/>
    <w:rsid w:val="00DC7142"/>
    <w:rsid w:val="00DD15D7"/>
    <w:rsid w:val="00DD1CD2"/>
    <w:rsid w:val="00DD276C"/>
    <w:rsid w:val="00DD36A7"/>
    <w:rsid w:val="00DD4643"/>
    <w:rsid w:val="00E02391"/>
    <w:rsid w:val="00E064D1"/>
    <w:rsid w:val="00E21756"/>
    <w:rsid w:val="00E22654"/>
    <w:rsid w:val="00E30E5B"/>
    <w:rsid w:val="00E618F1"/>
    <w:rsid w:val="00E71673"/>
    <w:rsid w:val="00E7394D"/>
    <w:rsid w:val="00E74135"/>
    <w:rsid w:val="00E74BC9"/>
    <w:rsid w:val="00E76E33"/>
    <w:rsid w:val="00E921F1"/>
    <w:rsid w:val="00E97B45"/>
    <w:rsid w:val="00EA29F7"/>
    <w:rsid w:val="00EA47A0"/>
    <w:rsid w:val="00EA54AF"/>
    <w:rsid w:val="00EB2689"/>
    <w:rsid w:val="00EC1E2A"/>
    <w:rsid w:val="00EC62DE"/>
    <w:rsid w:val="00ED32AC"/>
    <w:rsid w:val="00ED388E"/>
    <w:rsid w:val="00ED3F99"/>
    <w:rsid w:val="00EE2B1D"/>
    <w:rsid w:val="00EE6847"/>
    <w:rsid w:val="00EE7E53"/>
    <w:rsid w:val="00F040D7"/>
    <w:rsid w:val="00F04DB4"/>
    <w:rsid w:val="00F073C5"/>
    <w:rsid w:val="00F1695D"/>
    <w:rsid w:val="00F26939"/>
    <w:rsid w:val="00F31EBA"/>
    <w:rsid w:val="00F41E65"/>
    <w:rsid w:val="00F709C8"/>
    <w:rsid w:val="00F71FE1"/>
    <w:rsid w:val="00F7463E"/>
    <w:rsid w:val="00F80EC7"/>
    <w:rsid w:val="00F815BF"/>
    <w:rsid w:val="00F81AC3"/>
    <w:rsid w:val="00F81B63"/>
    <w:rsid w:val="00F835ED"/>
    <w:rsid w:val="00F85524"/>
    <w:rsid w:val="00F8599E"/>
    <w:rsid w:val="00F93E69"/>
    <w:rsid w:val="00FA60F6"/>
    <w:rsid w:val="00FB4424"/>
    <w:rsid w:val="00FC1E59"/>
    <w:rsid w:val="00FC6708"/>
    <w:rsid w:val="00FD1119"/>
    <w:rsid w:val="00FD6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4:docId w14:val="023FB982"/>
  <w15:chartTrackingRefBased/>
  <w15:docId w15:val="{09E8DB74-4AFF-4D94-8ACD-72E7090D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52619"/>
    <w:pPr>
      <w:tabs>
        <w:tab w:val="center" w:pos="4252"/>
        <w:tab w:val="right" w:pos="8504"/>
      </w:tabs>
      <w:snapToGrid w:val="0"/>
    </w:pPr>
  </w:style>
  <w:style w:type="character" w:customStyle="1" w:styleId="a4">
    <w:name w:val="ヘッダー (文字)"/>
    <w:link w:val="a3"/>
    <w:rsid w:val="00052619"/>
    <w:rPr>
      <w:kern w:val="2"/>
      <w:sz w:val="21"/>
      <w:szCs w:val="24"/>
    </w:rPr>
  </w:style>
  <w:style w:type="paragraph" w:styleId="a5">
    <w:name w:val="footer"/>
    <w:basedOn w:val="a"/>
    <w:link w:val="a6"/>
    <w:rsid w:val="00052619"/>
    <w:pPr>
      <w:tabs>
        <w:tab w:val="center" w:pos="4252"/>
        <w:tab w:val="right" w:pos="8504"/>
      </w:tabs>
      <w:snapToGrid w:val="0"/>
    </w:pPr>
  </w:style>
  <w:style w:type="character" w:customStyle="1" w:styleId="a6">
    <w:name w:val="フッター (文字)"/>
    <w:link w:val="a5"/>
    <w:rsid w:val="000526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241</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cp:lastModifiedBy>渋田 啓之</cp:lastModifiedBy>
  <cp:revision>2</cp:revision>
  <cp:lastPrinted>2007-05-17T01:23:00Z</cp:lastPrinted>
  <dcterms:created xsi:type="dcterms:W3CDTF">2025-07-02T07:29:00Z</dcterms:created>
  <dcterms:modified xsi:type="dcterms:W3CDTF">2025-07-02T07:29:00Z</dcterms:modified>
</cp:coreProperties>
</file>