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40F" w:rsidRDefault="00DF740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別記第5号様式（第7条関係）</w:t>
      </w:r>
    </w:p>
    <w:p w:rsidR="00DF740F" w:rsidRDefault="00DF740F">
      <w:pPr>
        <w:spacing w:line="360" w:lineRule="auto"/>
        <w:jc w:val="center"/>
      </w:pPr>
      <w:r>
        <w:rPr>
          <w:rFonts w:hint="eastAsia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DF740F">
        <w:tblPrEx>
          <w:tblCellMar>
            <w:top w:w="0" w:type="dxa"/>
            <w:bottom w:w="0" w:type="dxa"/>
          </w:tblCellMar>
        </w:tblPrEx>
        <w:trPr>
          <w:trHeight w:val="5000"/>
        </w:trPr>
        <w:tc>
          <w:tcPr>
            <w:tcW w:w="8510" w:type="dxa"/>
            <w:vAlign w:val="center"/>
          </w:tcPr>
          <w:p w:rsidR="00DF740F" w:rsidRDefault="00DF740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号</w:t>
            </w:r>
          </w:p>
          <w:p w:rsidR="00DF740F" w:rsidRDefault="00DF740F">
            <w:pPr>
              <w:rPr>
                <w:rFonts w:hint="eastAsia"/>
                <w:lang w:eastAsia="zh-TW"/>
              </w:rPr>
            </w:pPr>
          </w:p>
          <w:p w:rsidR="00DF740F" w:rsidRDefault="00DF740F">
            <w:pPr>
              <w:jc w:val="center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spacing w:val="271"/>
                <w:kern w:val="0"/>
                <w:fitText w:val="3220" w:id="-1551184383"/>
                <w:lang w:eastAsia="zh-TW"/>
              </w:rPr>
              <w:t>身分証明</w:t>
            </w:r>
            <w:r>
              <w:rPr>
                <w:rFonts w:hint="eastAsia"/>
                <w:spacing w:val="1"/>
                <w:kern w:val="0"/>
                <w:fitText w:val="3220" w:id="-1551184383"/>
                <w:lang w:eastAsia="zh-TW"/>
              </w:rPr>
              <w:t>書</w:t>
            </w:r>
          </w:p>
          <w:p w:rsidR="00DF740F" w:rsidRDefault="00DF740F">
            <w:pPr>
              <w:rPr>
                <w:rFonts w:hint="eastAsia"/>
                <w:lang w:eastAsia="zh-TW"/>
              </w:rPr>
            </w:pPr>
          </w:p>
          <w:p w:rsidR="00DF740F" w:rsidRDefault="00DF740F" w:rsidP="00541254">
            <w:pPr>
              <w:ind w:leftChars="2200" w:left="5100" w:hangingChars="6" w:hanging="44"/>
              <w:rPr>
                <w:rFonts w:hint="eastAsia"/>
                <w:lang w:eastAsia="zh-TW"/>
              </w:rPr>
            </w:pPr>
            <w:r w:rsidRPr="00541254">
              <w:rPr>
                <w:rFonts w:hint="eastAsia"/>
                <w:spacing w:val="250"/>
                <w:kern w:val="0"/>
                <w:fitText w:val="920" w:id="-1551182591"/>
                <w:lang w:eastAsia="zh-TW"/>
              </w:rPr>
              <w:t>所</w:t>
            </w:r>
            <w:r w:rsidRPr="00541254">
              <w:rPr>
                <w:rFonts w:hint="eastAsia"/>
                <w:kern w:val="0"/>
                <w:fitText w:val="920" w:id="-1551182591"/>
                <w:lang w:eastAsia="zh-TW"/>
              </w:rPr>
              <w:t>属</w:t>
            </w:r>
          </w:p>
          <w:p w:rsidR="00DF740F" w:rsidRDefault="00DF740F" w:rsidP="00541254">
            <w:pPr>
              <w:ind w:leftChars="2200" w:left="5078" w:hangingChars="6" w:hanging="22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72"/>
                <w:kern w:val="0"/>
                <w:fitText w:val="920" w:id="-1551182592"/>
                <w:lang w:eastAsia="zh-TW"/>
              </w:rPr>
              <w:t>職氏</w:t>
            </w:r>
            <w:r>
              <w:rPr>
                <w:rFonts w:hint="eastAsia"/>
                <w:spacing w:val="1"/>
                <w:kern w:val="0"/>
                <w:fitText w:val="920" w:id="-1551182592"/>
                <w:lang w:eastAsia="zh-TW"/>
              </w:rPr>
              <w:t>名</w:t>
            </w:r>
          </w:p>
          <w:p w:rsidR="00DF740F" w:rsidRDefault="00DF740F" w:rsidP="00541254">
            <w:pPr>
              <w:ind w:leftChars="2200" w:left="5070" w:hangingChars="6" w:hanging="14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生年月日</w:t>
            </w:r>
          </w:p>
          <w:p w:rsidR="00DF740F" w:rsidRDefault="00DF740F">
            <w:pPr>
              <w:rPr>
                <w:rFonts w:hint="eastAsia"/>
              </w:rPr>
            </w:pPr>
          </w:p>
          <w:p w:rsidR="00DF740F" w:rsidRDefault="00DF740F" w:rsidP="00541254">
            <w:pPr>
              <w:autoSpaceDN w:val="0"/>
              <w:spacing w:line="300" w:lineRule="auto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上記の者は、興部町家畜取締及び野犬掃とう条例第9条及び第10条に規定する業務に従事する職員であることを証明する。</w:t>
            </w:r>
          </w:p>
          <w:p w:rsidR="00DF740F" w:rsidRDefault="00DF740F">
            <w:pPr>
              <w:rPr>
                <w:rFonts w:hint="eastAsia"/>
              </w:rPr>
            </w:pPr>
          </w:p>
          <w:p w:rsidR="00DF740F" w:rsidRDefault="00DF740F">
            <w:pPr>
              <w:ind w:firstLineChars="200" w:firstLine="46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DF740F" w:rsidRDefault="00DF740F">
            <w:pPr>
              <w:rPr>
                <w:rFonts w:hint="eastAsia"/>
                <w:lang w:eastAsia="zh-TW"/>
              </w:rPr>
            </w:pPr>
          </w:p>
          <w:p w:rsidR="00DF740F" w:rsidRDefault="00DF740F">
            <w:pPr>
              <w:wordWrap w:val="0"/>
              <w:ind w:rightChars="200" w:right="4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　印</w:t>
            </w:r>
          </w:p>
        </w:tc>
      </w:tr>
    </w:tbl>
    <w:p w:rsidR="00DF740F" w:rsidRDefault="00DF740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DF740F">
        <w:tblPrEx>
          <w:tblCellMar>
            <w:top w:w="0" w:type="dxa"/>
            <w:bottom w:w="0" w:type="dxa"/>
          </w:tblCellMar>
        </w:tblPrEx>
        <w:trPr>
          <w:trHeight w:val="5000"/>
        </w:trPr>
        <w:tc>
          <w:tcPr>
            <w:tcW w:w="8510" w:type="dxa"/>
          </w:tcPr>
          <w:p w:rsidR="00DF740F" w:rsidRDefault="00DF740F">
            <w:pPr>
              <w:spacing w:line="1080" w:lineRule="auto"/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興部町</w:t>
            </w:r>
            <w:r w:rsidR="00541254">
              <w:rPr>
                <w:rFonts w:hint="eastAsia"/>
              </w:rPr>
              <w:t>畜</w:t>
            </w:r>
            <w:r>
              <w:rPr>
                <w:rFonts w:hint="eastAsia"/>
              </w:rPr>
              <w:t>犬取締及び野犬掃とう条例抜粋</w:t>
            </w:r>
          </w:p>
          <w:p w:rsidR="00DF740F" w:rsidRDefault="00DF740F">
            <w:pPr>
              <w:rPr>
                <w:rFonts w:hint="eastAsia"/>
              </w:rPr>
            </w:pPr>
          </w:p>
          <w:p w:rsidR="00DF740F" w:rsidRDefault="00DF740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0"/>
                <w:kern w:val="0"/>
                <w:fitText w:val="2300" w:id="-1551182336"/>
              </w:rPr>
              <w:t>省</w:t>
            </w:r>
            <w:r>
              <w:rPr>
                <w:rFonts w:hint="eastAsia"/>
                <w:kern w:val="0"/>
                <w:fitText w:val="2300" w:id="-1551182336"/>
              </w:rPr>
              <w:t>略</w:t>
            </w:r>
          </w:p>
        </w:tc>
      </w:tr>
    </w:tbl>
    <w:p w:rsidR="00DF740F" w:rsidRDefault="00DF740F">
      <w:pPr>
        <w:rPr>
          <w:rFonts w:hint="eastAsia"/>
        </w:rPr>
      </w:pPr>
    </w:p>
    <w:sectPr w:rsidR="00DF740F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1E6" w:rsidRDefault="009951E6">
      <w:r>
        <w:separator/>
      </w:r>
    </w:p>
  </w:endnote>
  <w:endnote w:type="continuationSeparator" w:id="0">
    <w:p w:rsidR="009951E6" w:rsidRDefault="0099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1E6" w:rsidRDefault="009951E6">
      <w:r>
        <w:separator/>
      </w:r>
    </w:p>
  </w:footnote>
  <w:footnote w:type="continuationSeparator" w:id="0">
    <w:p w:rsidR="009951E6" w:rsidRDefault="0099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254"/>
    <w:rsid w:val="00541254"/>
    <w:rsid w:val="009951E6"/>
    <w:rsid w:val="00D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4895B77-473D-43F5-B046-5F67AE12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別記第5号様式（第7条関係）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