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441" w:rsidRDefault="001F6441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275C8F">
        <w:rPr>
          <w:rFonts w:hint="eastAsia"/>
          <w:noProof/>
        </w:rPr>
        <w:t>1</w:t>
      </w:r>
      <w:r>
        <w:rPr>
          <w:rFonts w:hint="eastAsia"/>
          <w:noProof/>
        </w:rPr>
        <w:t>7号（第2</w:t>
      </w:r>
      <w:r w:rsidR="00E8102D">
        <w:rPr>
          <w:rFonts w:hint="eastAsia"/>
          <w:noProof/>
        </w:rPr>
        <w:t>11</w:t>
      </w:r>
      <w:r>
        <w:rPr>
          <w:rFonts w:hint="eastAsia"/>
          <w:noProof/>
        </w:rPr>
        <w:t>条</w:t>
      </w:r>
      <w:r w:rsidR="00CC4B1B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74"/>
        <w:gridCol w:w="6346"/>
      </w:tblGrid>
      <w:tr w:rsidR="001F6441">
        <w:tblPrEx>
          <w:tblCellMar>
            <w:top w:w="0" w:type="dxa"/>
            <w:bottom w:w="0" w:type="dxa"/>
          </w:tblCellMar>
        </w:tblPrEx>
        <w:trPr>
          <w:trHeight w:val="4259"/>
        </w:trPr>
        <w:tc>
          <w:tcPr>
            <w:tcW w:w="8490" w:type="dxa"/>
            <w:gridSpan w:val="3"/>
          </w:tcPr>
          <w:p w:rsidR="001F6441" w:rsidRDefault="001F6441">
            <w:pPr>
              <w:spacing w:beforeLines="250" w:before="715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79"/>
                <w:kern w:val="0"/>
                <w:fitText w:val="3159" w:id="-1551634432"/>
              </w:rPr>
              <w:t>履行期限繰上通知</w:t>
            </w:r>
            <w:r>
              <w:rPr>
                <w:rFonts w:hint="eastAsia"/>
                <w:noProof/>
                <w:spacing w:val="3"/>
                <w:kern w:val="0"/>
                <w:fitText w:val="3159" w:id="-1551634432"/>
              </w:rPr>
              <w:t>書</w:t>
            </w:r>
          </w:p>
          <w:p w:rsidR="001F6441" w:rsidRDefault="001F6441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第　　号</w:t>
            </w:r>
          </w:p>
          <w:p w:rsidR="001F6441" w:rsidRDefault="001F6441">
            <w:pPr>
              <w:spacing w:line="360" w:lineRule="auto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1F6441" w:rsidRDefault="00E8102D" w:rsidP="00E8102D">
            <w:pPr>
              <w:spacing w:beforeLines="150" w:before="42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(　債務者氏名　)　様</w:t>
            </w:r>
          </w:p>
          <w:p w:rsidR="001F6441" w:rsidRDefault="00E8102D">
            <w:pPr>
              <w:spacing w:beforeLines="150" w:before="429" w:line="360" w:lineRule="auto"/>
              <w:ind w:rightChars="100" w:right="243"/>
              <w:jc w:val="right"/>
              <w:rPr>
                <w:rFonts w:hint="eastAsia"/>
                <w:noProof/>
                <w:lang w:eastAsia="zh-TW"/>
              </w:rPr>
            </w:pPr>
            <w:r>
              <w:rPr>
                <w:rFonts w:hint="eastAsia"/>
                <w:noProof/>
              </w:rPr>
              <w:t>興部</w:t>
            </w:r>
            <w:r w:rsidR="001F6441">
              <w:rPr>
                <w:rFonts w:hint="eastAsia"/>
                <w:noProof/>
                <w:lang w:eastAsia="zh-TW"/>
              </w:rPr>
              <w:t>町長</w:t>
            </w:r>
            <w:r>
              <w:rPr>
                <w:rFonts w:hint="eastAsia"/>
                <w:noProof/>
              </w:rPr>
              <w:t xml:space="preserve">　(　氏　名　)</w:t>
            </w:r>
            <w:r w:rsidR="001F6441">
              <w:rPr>
                <w:rFonts w:hint="eastAsia"/>
                <w:noProof/>
                <w:lang w:eastAsia="zh-TW"/>
              </w:rPr>
              <w:t xml:space="preserve">　</w:t>
            </w:r>
            <w:r w:rsidR="001F6441">
              <w:rPr>
                <w:noProof/>
              </w:rPr>
              <w:fldChar w:fldCharType="begin"/>
            </w:r>
            <w:r w:rsidR="001F6441">
              <w:rPr>
                <w:noProof/>
                <w:lang w:eastAsia="zh-TW"/>
              </w:rPr>
              <w:instrText xml:space="preserve"> eq \o\ac(□,</w:instrText>
            </w:r>
            <w:r w:rsidR="001F6441">
              <w:rPr>
                <w:noProof/>
                <w:position w:val="2"/>
                <w:sz w:val="14"/>
                <w:lang w:eastAsia="zh-TW"/>
              </w:rPr>
              <w:instrText>印</w:instrText>
            </w:r>
            <w:r w:rsidR="001F6441">
              <w:rPr>
                <w:noProof/>
                <w:lang w:eastAsia="zh-TW"/>
              </w:rPr>
              <w:instrText>)</w:instrText>
            </w:r>
            <w:r w:rsidR="001F6441">
              <w:rPr>
                <w:noProof/>
              </w:rPr>
              <w:fldChar w:fldCharType="end"/>
            </w:r>
          </w:p>
          <w:p w:rsidR="001F6441" w:rsidRDefault="001F6441">
            <w:pPr>
              <w:spacing w:beforeLines="200" w:before="572"/>
              <w:ind w:leftChars="100" w:left="243" w:rightChars="100" w:right="243"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あなたが納入しなくてはならない下記の納入金について、履行期限を繰り上げましたから、納入してください。</w:t>
            </w:r>
          </w:p>
          <w:p w:rsidR="001F6441" w:rsidRDefault="001F6441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afterLines="100" w:after="286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144" w:type="dxa"/>
            <w:gridSpan w:val="2"/>
            <w:vAlign w:val="center"/>
          </w:tcPr>
          <w:p w:rsidR="001F6441" w:rsidRDefault="001F644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債権名</w:t>
            </w:r>
          </w:p>
        </w:tc>
        <w:tc>
          <w:tcPr>
            <w:tcW w:w="6346" w:type="dxa"/>
            <w:vAlign w:val="center"/>
          </w:tcPr>
          <w:p w:rsidR="001F6441" w:rsidRDefault="001F6441">
            <w:pPr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632"/>
                <w:kern w:val="0"/>
                <w:fitText w:val="3159" w:id="-1551632896"/>
              </w:rPr>
              <w:t>債権</w:t>
            </w:r>
            <w:r>
              <w:rPr>
                <w:rFonts w:hint="eastAsia"/>
                <w:noProof/>
                <w:kern w:val="0"/>
                <w:fitText w:val="3159" w:id="-1551632896"/>
              </w:rPr>
              <w:t>額</w:t>
            </w: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144" w:type="dxa"/>
            <w:gridSpan w:val="2"/>
            <w:vAlign w:val="center"/>
          </w:tcPr>
          <w:p w:rsidR="001F6441" w:rsidRDefault="001F6441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346" w:type="dxa"/>
            <w:vAlign w:val="center"/>
          </w:tcPr>
          <w:p w:rsidR="001F6441" w:rsidRDefault="001F6441">
            <w:pPr>
              <w:spacing w:line="336" w:lineRule="auto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70" w:type="dxa"/>
            <w:vMerge w:val="restart"/>
            <w:textDirection w:val="tbRlV"/>
            <w:vAlign w:val="center"/>
          </w:tcPr>
          <w:p w:rsidR="001F6441" w:rsidRDefault="001F6441">
            <w:pPr>
              <w:spacing w:line="336" w:lineRule="auto"/>
              <w:ind w:left="113" w:right="11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付帯債権</w:t>
            </w:r>
          </w:p>
        </w:tc>
        <w:tc>
          <w:tcPr>
            <w:tcW w:w="1574" w:type="dxa"/>
            <w:vAlign w:val="center"/>
          </w:tcPr>
          <w:p w:rsidR="001F6441" w:rsidRDefault="001F6441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346" w:type="dxa"/>
            <w:vAlign w:val="center"/>
          </w:tcPr>
          <w:p w:rsidR="001F6441" w:rsidRDefault="001F6441">
            <w:pPr>
              <w:spacing w:line="336" w:lineRule="auto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70" w:type="dxa"/>
            <w:vMerge/>
            <w:vAlign w:val="center"/>
          </w:tcPr>
          <w:p w:rsidR="001F6441" w:rsidRDefault="001F6441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574" w:type="dxa"/>
            <w:vAlign w:val="center"/>
          </w:tcPr>
          <w:p w:rsidR="001F6441" w:rsidRDefault="001F6441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346" w:type="dxa"/>
            <w:vAlign w:val="center"/>
          </w:tcPr>
          <w:p w:rsidR="001F6441" w:rsidRDefault="001F6441">
            <w:pPr>
              <w:spacing w:line="336" w:lineRule="auto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144" w:type="dxa"/>
            <w:gridSpan w:val="2"/>
            <w:vAlign w:val="center"/>
          </w:tcPr>
          <w:p w:rsidR="001F6441" w:rsidRDefault="001F6441">
            <w:pPr>
              <w:pStyle w:val="a6"/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6346" w:type="dxa"/>
            <w:vAlign w:val="center"/>
          </w:tcPr>
          <w:p w:rsidR="001F6441" w:rsidRDefault="001F6441">
            <w:pPr>
              <w:spacing w:line="336" w:lineRule="auto"/>
              <w:ind w:rightChars="100" w:right="243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44" w:type="dxa"/>
            <w:gridSpan w:val="2"/>
            <w:vAlign w:val="center"/>
          </w:tcPr>
          <w:p w:rsidR="001F6441" w:rsidRDefault="001F644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6346" w:type="dxa"/>
            <w:vAlign w:val="center"/>
          </w:tcPr>
          <w:p w:rsidR="001F6441" w:rsidRDefault="001F6441">
            <w:pPr>
              <w:pStyle w:val="a7"/>
              <w:spacing w:line="336" w:lineRule="auto"/>
              <w:ind w:leftChars="1000" w:left="2430"/>
              <w:jc w:val="both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　月　　　日</w:t>
            </w: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144" w:type="dxa"/>
            <w:gridSpan w:val="2"/>
            <w:vAlign w:val="center"/>
          </w:tcPr>
          <w:p w:rsidR="001F6441" w:rsidRDefault="001F6441" w:rsidP="00614DA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繰上げに係</w:t>
            </w:r>
          </w:p>
          <w:p w:rsidR="001F6441" w:rsidRDefault="001F6441" w:rsidP="00614DA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る納入期限</w:t>
            </w:r>
          </w:p>
        </w:tc>
        <w:tc>
          <w:tcPr>
            <w:tcW w:w="6346" w:type="dxa"/>
            <w:vAlign w:val="center"/>
          </w:tcPr>
          <w:p w:rsidR="001F6441" w:rsidRDefault="001F6441">
            <w:pPr>
              <w:pStyle w:val="a7"/>
              <w:spacing w:line="336" w:lineRule="auto"/>
              <w:ind w:leftChars="1000" w:left="2430"/>
              <w:jc w:val="both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　月　　　日</w:t>
            </w: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144" w:type="dxa"/>
            <w:gridSpan w:val="2"/>
            <w:tcBorders>
              <w:bottom w:val="single" w:sz="4" w:space="0" w:color="auto"/>
            </w:tcBorders>
            <w:vAlign w:val="center"/>
          </w:tcPr>
          <w:p w:rsidR="001F6441" w:rsidRDefault="001F6441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納入場所</w:t>
            </w:r>
          </w:p>
        </w:tc>
        <w:tc>
          <w:tcPr>
            <w:tcW w:w="6346" w:type="dxa"/>
            <w:tcBorders>
              <w:bottom w:val="single" w:sz="4" w:space="0" w:color="auto"/>
            </w:tcBorders>
            <w:vAlign w:val="center"/>
          </w:tcPr>
          <w:p w:rsidR="001F6441" w:rsidRDefault="001F6441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1F644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144" w:type="dxa"/>
            <w:gridSpan w:val="2"/>
            <w:tcBorders>
              <w:bottom w:val="wave" w:sz="12" w:space="0" w:color="auto"/>
            </w:tcBorders>
            <w:vAlign w:val="center"/>
          </w:tcPr>
          <w:p w:rsidR="001F6441" w:rsidRDefault="001F6441" w:rsidP="00614DA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履行期限を繰り</w:t>
            </w:r>
          </w:p>
          <w:p w:rsidR="001F6441" w:rsidRDefault="001F6441" w:rsidP="00614DA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上げる理由</w:t>
            </w:r>
          </w:p>
        </w:tc>
        <w:tc>
          <w:tcPr>
            <w:tcW w:w="6346" w:type="dxa"/>
            <w:tcBorders>
              <w:bottom w:val="wave" w:sz="12" w:space="0" w:color="auto"/>
            </w:tcBorders>
            <w:vAlign w:val="center"/>
          </w:tcPr>
          <w:p w:rsidR="001F6441" w:rsidRDefault="001F6441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</w:rPr>
            </w:pPr>
          </w:p>
        </w:tc>
      </w:tr>
    </w:tbl>
    <w:p w:rsidR="001F6441" w:rsidRDefault="001F6441">
      <w:pPr>
        <w:spacing w:afterLines="50" w:after="143" w:line="336" w:lineRule="auto"/>
        <w:rPr>
          <w:rFonts w:hint="eastAsia"/>
          <w:noProof/>
        </w:rPr>
      </w:pPr>
    </w:p>
    <w:sectPr w:rsidR="001F6441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DB7" w:rsidRDefault="002E5DB7">
      <w:r>
        <w:separator/>
      </w:r>
    </w:p>
  </w:endnote>
  <w:endnote w:type="continuationSeparator" w:id="0">
    <w:p w:rsidR="002E5DB7" w:rsidRDefault="002E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DB7" w:rsidRDefault="002E5DB7">
      <w:r>
        <w:separator/>
      </w:r>
    </w:p>
  </w:footnote>
  <w:footnote w:type="continuationSeparator" w:id="0">
    <w:p w:rsidR="002E5DB7" w:rsidRDefault="002E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DA0"/>
    <w:rsid w:val="00181FB2"/>
    <w:rsid w:val="001F6441"/>
    <w:rsid w:val="00275C8F"/>
    <w:rsid w:val="002E5DB7"/>
    <w:rsid w:val="00614DA0"/>
    <w:rsid w:val="00CC4B1B"/>
    <w:rsid w:val="00E43E9E"/>
    <w:rsid w:val="00E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B403D-3501-45BB-BE91-AC48C30B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2015-06-12T01:22:00Z</cp:lastPrinted>
  <dcterms:created xsi:type="dcterms:W3CDTF">2025-09-25T13:14:00Z</dcterms:created>
  <dcterms:modified xsi:type="dcterms:W3CDTF">2025-09-25T13:14:00Z</dcterms:modified>
</cp:coreProperties>
</file>