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525EC">
      <w:pPr>
        <w:rPr>
          <w:rFonts w:hint="eastAsia"/>
        </w:rPr>
      </w:pPr>
      <w:r>
        <w:rPr>
          <w:rFonts w:hint="eastAsia"/>
        </w:rPr>
        <w:t>第41号様式</w:t>
      </w:r>
    </w:p>
    <w:p w:rsidR="00F10E78" w:rsidRDefault="00F10E78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299"/>
        <w:gridCol w:w="791"/>
        <w:gridCol w:w="6238"/>
      </w:tblGrid>
      <w:tr w:rsidR="000525EC">
        <w:trPr>
          <w:trHeight w:val="360"/>
        </w:trPr>
        <w:tc>
          <w:tcPr>
            <w:tcW w:w="6341" w:type="dxa"/>
            <w:tcBorders>
              <w:top w:val="nil"/>
              <w:left w:val="nil"/>
              <w:right w:val="nil"/>
            </w:tcBorders>
            <w:vAlign w:val="center"/>
          </w:tcPr>
          <w:p w:rsidR="000525EC" w:rsidRDefault="000525EC" w:rsidP="000525EC">
            <w:pPr>
              <w:jc w:val="center"/>
              <w:rPr>
                <w:rFonts w:hint="eastAsia"/>
              </w:rPr>
            </w:pPr>
            <w:r w:rsidRPr="000525EC">
              <w:rPr>
                <w:rFonts w:hint="eastAsia"/>
                <w:spacing w:val="193"/>
                <w:kern w:val="0"/>
                <w:fitText w:val="2596" w:id="-1668623616"/>
              </w:rPr>
              <w:t>収納委託</w:t>
            </w:r>
            <w:r w:rsidRPr="000525EC">
              <w:rPr>
                <w:rFonts w:hint="eastAsia"/>
                <w:spacing w:val="1"/>
                <w:kern w:val="0"/>
                <w:fitText w:val="2596" w:id="-1668623616"/>
              </w:rPr>
              <w:t>証</w:t>
            </w:r>
            <w:r>
              <w:rPr>
                <w:rFonts w:hint="eastAsia"/>
              </w:rPr>
              <w:t>（表）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5EC" w:rsidRDefault="000525EC">
            <w:pPr>
              <w:rPr>
                <w:rFonts w:hint="eastAsia"/>
              </w:rPr>
            </w:pPr>
          </w:p>
        </w:tc>
        <w:tc>
          <w:tcPr>
            <w:tcW w:w="6299" w:type="dxa"/>
            <w:tcBorders>
              <w:top w:val="nil"/>
              <w:left w:val="nil"/>
              <w:right w:val="nil"/>
            </w:tcBorders>
            <w:vAlign w:val="center"/>
          </w:tcPr>
          <w:p w:rsidR="000525EC" w:rsidRDefault="000525EC" w:rsidP="00052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（裏）</w:t>
            </w:r>
          </w:p>
        </w:tc>
      </w:tr>
      <w:tr w:rsidR="000525EC">
        <w:trPr>
          <w:trHeight w:val="2345"/>
        </w:trPr>
        <w:tc>
          <w:tcPr>
            <w:tcW w:w="6341" w:type="dxa"/>
            <w:vAlign w:val="center"/>
          </w:tcPr>
          <w:p w:rsidR="000525EC" w:rsidRDefault="000525EC" w:rsidP="00052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0525EC" w:rsidRDefault="000525EC" w:rsidP="000525EC">
            <w:pPr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525EC" w:rsidRDefault="000525EC" w:rsidP="000525EC">
            <w:pPr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525EC" w:rsidRDefault="000525EC" w:rsidP="00052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0525EC" w:rsidRDefault="000525EC">
            <w:pPr>
              <w:rPr>
                <w:rFonts w:hint="eastAsia"/>
              </w:rPr>
            </w:pPr>
            <w:r>
              <w:rPr>
                <w:rFonts w:hint="eastAsia"/>
              </w:rPr>
              <w:t>地方自治法施行令第158条の規定によって収納の事務を委託したものであることを証する。</w:t>
            </w:r>
          </w:p>
          <w:p w:rsidR="000525EC" w:rsidRDefault="000525EC" w:rsidP="00F10E78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日交付</w:t>
            </w:r>
          </w:p>
          <w:p w:rsidR="000525EC" w:rsidRDefault="000525EC" w:rsidP="000525EC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　　　　　　　㊞</w:t>
            </w:r>
          </w:p>
        </w:tc>
        <w:tc>
          <w:tcPr>
            <w:tcW w:w="798" w:type="dxa"/>
            <w:vMerge/>
            <w:tcBorders>
              <w:bottom w:val="nil"/>
            </w:tcBorders>
          </w:tcPr>
          <w:p w:rsidR="000525EC" w:rsidRDefault="000525EC">
            <w:pPr>
              <w:rPr>
                <w:rFonts w:hint="eastAsia"/>
              </w:rPr>
            </w:pPr>
          </w:p>
        </w:tc>
        <w:tc>
          <w:tcPr>
            <w:tcW w:w="6299" w:type="dxa"/>
            <w:vAlign w:val="center"/>
          </w:tcPr>
          <w:p w:rsidR="000525EC" w:rsidRDefault="000525EC" w:rsidP="00F10E78">
            <w:pPr>
              <w:ind w:leftChars="50" w:left="472" w:rightChars="50" w:right="118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1　職務を執行するときは必ず本証を携帯し、関係人の請求があったときは、提示しなければならない。</w:t>
            </w:r>
          </w:p>
          <w:p w:rsidR="000525EC" w:rsidRDefault="000525EC" w:rsidP="000525EC">
            <w:pPr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本証は、他人に貸与し、又は譲渡してはならない。</w:t>
            </w:r>
          </w:p>
          <w:p w:rsidR="000525EC" w:rsidRDefault="000525EC" w:rsidP="00F10E78">
            <w:pPr>
              <w:ind w:leftChars="50" w:left="472" w:rightChars="50" w:right="118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1978D8">
              <w:rPr>
                <w:rFonts w:hint="eastAsia"/>
              </w:rPr>
              <w:t xml:space="preserve">　身分を喪失したときには、ただちに本証を返還しなけれ</w:t>
            </w:r>
            <w:r>
              <w:rPr>
                <w:rFonts w:hint="eastAsia"/>
              </w:rPr>
              <w:t>ばならない。</w:t>
            </w:r>
          </w:p>
        </w:tc>
      </w:tr>
    </w:tbl>
    <w:p w:rsidR="000525EC" w:rsidRDefault="000525EC">
      <w:pPr>
        <w:rPr>
          <w:rFonts w:hint="eastAsia"/>
        </w:rPr>
      </w:pPr>
    </w:p>
    <w:sectPr w:rsidR="000525EC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FAA" w:rsidRDefault="00624FAA">
      <w:r>
        <w:separator/>
      </w:r>
    </w:p>
  </w:endnote>
  <w:endnote w:type="continuationSeparator" w:id="0">
    <w:p w:rsidR="00624FAA" w:rsidRDefault="0062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FAA" w:rsidRDefault="00624FAA">
      <w:r>
        <w:separator/>
      </w:r>
    </w:p>
  </w:footnote>
  <w:footnote w:type="continuationSeparator" w:id="0">
    <w:p w:rsidR="00624FAA" w:rsidRDefault="0062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525EC"/>
    <w:rsid w:val="00144D51"/>
    <w:rsid w:val="001978D8"/>
    <w:rsid w:val="00284D5F"/>
    <w:rsid w:val="004B2EAF"/>
    <w:rsid w:val="00594763"/>
    <w:rsid w:val="005A56D1"/>
    <w:rsid w:val="00624FAA"/>
    <w:rsid w:val="0095238F"/>
    <w:rsid w:val="00B2657B"/>
    <w:rsid w:val="00B46358"/>
    <w:rsid w:val="00F1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9640A-2055-4493-998C-8C426007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5E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2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2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2025-05-08T07:08:00Z</dcterms:created>
  <dcterms:modified xsi:type="dcterms:W3CDTF">2025-05-08T07:08:00Z</dcterms:modified>
</cp:coreProperties>
</file>