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033E" w14:textId="118D46FA" w:rsidR="00234EF4" w:rsidRPr="0038493B" w:rsidRDefault="00C92459">
      <w:pPr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様式第</w:t>
      </w:r>
      <w:r w:rsidR="0038493B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38493B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1A297CEB" w14:textId="77777777" w:rsidR="00283232" w:rsidRPr="0038493B" w:rsidRDefault="00283232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1E42196" w14:textId="77777777" w:rsidR="00234EF4" w:rsidRPr="0038493B" w:rsidRDefault="00C9245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覚　　　　書</w:t>
      </w:r>
    </w:p>
    <w:p w14:paraId="57E95CF2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E9F87A8" w14:textId="4AEBE723" w:rsidR="00234EF4" w:rsidRPr="0038493B" w:rsidRDefault="0038493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（　　村・関係団体等　　）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と</w:t>
      </w: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（　　事業者　　）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は、</w:t>
      </w:r>
      <w:r w:rsidR="00D2138A" w:rsidRPr="0038493B">
        <w:rPr>
          <w:rFonts w:ascii="ＭＳ 明朝" w:eastAsia="ＭＳ 明朝" w:hAnsi="ＭＳ 明朝" w:hint="eastAsia"/>
          <w:color w:val="000000" w:themeColor="text1"/>
          <w:sz w:val="24"/>
        </w:rPr>
        <w:t>産山村畜産環境保全に関する条例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条の規定により、下記のとおり覚書を締結する。</w:t>
      </w:r>
    </w:p>
    <w:p w14:paraId="39240668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6169D79" w14:textId="77777777" w:rsidR="00234EF4" w:rsidRPr="0038493B" w:rsidRDefault="00C9245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304F0DA0" w14:textId="77777777" w:rsidR="0038493B" w:rsidRPr="0038493B" w:rsidRDefault="003849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CA3EEB2" w14:textId="50FA6059" w:rsidR="00234EF4" w:rsidRPr="0038493B" w:rsidRDefault="00C92459">
      <w:pPr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（覚書事項）</w:t>
      </w:r>
    </w:p>
    <w:p w14:paraId="5808DDEE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736E74C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05447C5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C521F63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58B1C76" w14:textId="73E8B24B" w:rsidR="00234EF4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10CE068" w14:textId="2609C4AF" w:rsidR="0038493B" w:rsidRDefault="003849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FCB2B50" w14:textId="10498FAE" w:rsidR="0038493B" w:rsidRDefault="003849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119C419" w14:textId="77777777" w:rsidR="0038493B" w:rsidRPr="0038493B" w:rsidRDefault="003849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4CFD2AD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3D221C5" w14:textId="77777777" w:rsidR="00234EF4" w:rsidRPr="0038493B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F666434" w14:textId="08502443" w:rsidR="00234EF4" w:rsidRPr="0038493B" w:rsidRDefault="00D2138A" w:rsidP="00D2138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年　　月　　日</w:t>
      </w:r>
    </w:p>
    <w:p w14:paraId="661EC600" w14:textId="0484F4A3" w:rsidR="00234EF4" w:rsidRDefault="00234EF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BA9C6EF" w14:textId="77777777" w:rsidR="0038493B" w:rsidRPr="0038493B" w:rsidRDefault="003849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59EE729" w14:textId="56F57FFC" w:rsidR="00234EF4" w:rsidRPr="0038493B" w:rsidRDefault="00C92459">
      <w:pPr>
        <w:tabs>
          <w:tab w:val="left" w:pos="8190"/>
        </w:tabs>
        <w:ind w:rightChars="-50" w:right="-105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</w:t>
      </w:r>
      <w:r w:rsidR="0038493B" w:rsidRPr="0038493B">
        <w:rPr>
          <w:rFonts w:ascii="ＭＳ 明朝" w:eastAsia="ＭＳ 明朝" w:hAnsi="ＭＳ 明朝" w:hint="eastAsia"/>
          <w:color w:val="000000" w:themeColor="text1"/>
          <w:sz w:val="24"/>
        </w:rPr>
        <w:t>（村・関係団体等）住所</w:t>
      </w:r>
    </w:p>
    <w:p w14:paraId="7C16DEB7" w14:textId="6531592D" w:rsidR="00234EF4" w:rsidRPr="0038493B" w:rsidRDefault="0038493B" w:rsidP="0038493B">
      <w:pPr>
        <w:ind w:rightChars="100" w:right="210"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氏名　　</w:t>
      </w:r>
      <w:r w:rsidR="00D2138A"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9124E8"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印</w:t>
      </w:r>
    </w:p>
    <w:p w14:paraId="45ACC3E9" w14:textId="3B41C818" w:rsidR="00D2138A" w:rsidRDefault="00D2138A" w:rsidP="00D2138A">
      <w:pPr>
        <w:tabs>
          <w:tab w:val="left" w:pos="3780"/>
          <w:tab w:val="left" w:pos="4095"/>
        </w:tabs>
        <w:wordWrap w:val="0"/>
        <w:ind w:rightChars="100" w:right="210"/>
        <w:rPr>
          <w:rFonts w:ascii="ＭＳ 明朝" w:eastAsia="ＭＳ 明朝" w:hAnsi="ＭＳ 明朝"/>
          <w:color w:val="000000" w:themeColor="text1"/>
          <w:sz w:val="24"/>
        </w:rPr>
      </w:pPr>
    </w:p>
    <w:p w14:paraId="65A61190" w14:textId="77777777" w:rsidR="0038493B" w:rsidRPr="0038493B" w:rsidRDefault="0038493B" w:rsidP="00D2138A">
      <w:pPr>
        <w:tabs>
          <w:tab w:val="left" w:pos="3780"/>
          <w:tab w:val="left" w:pos="4095"/>
        </w:tabs>
        <w:wordWrap w:val="0"/>
        <w:ind w:rightChars="100" w:right="210"/>
        <w:rPr>
          <w:rFonts w:ascii="ＭＳ 明朝" w:eastAsia="ＭＳ 明朝" w:hAnsi="ＭＳ 明朝"/>
          <w:color w:val="000000" w:themeColor="text1"/>
          <w:sz w:val="24"/>
        </w:rPr>
      </w:pPr>
    </w:p>
    <w:p w14:paraId="6B370FA1" w14:textId="13F9BD48" w:rsidR="00234EF4" w:rsidRPr="0038493B" w:rsidRDefault="0038493B" w:rsidP="00D2138A">
      <w:pPr>
        <w:tabs>
          <w:tab w:val="left" w:pos="3780"/>
          <w:tab w:val="left" w:pos="4095"/>
        </w:tabs>
        <w:wordWrap w:val="0"/>
        <w:ind w:rightChars="100" w:right="210" w:firstLineChars="1200" w:firstLine="2880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事業者</w:t>
      </w: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住所　　　　 　　　　　　　　</w:t>
      </w:r>
    </w:p>
    <w:p w14:paraId="3A5F7E56" w14:textId="21E4F9D6" w:rsidR="00234EF4" w:rsidRPr="0038493B" w:rsidRDefault="009124E8" w:rsidP="0038493B">
      <w:pPr>
        <w:ind w:rightChars="100" w:right="210" w:firstLineChars="1700" w:firstLine="4080"/>
        <w:rPr>
          <w:rFonts w:ascii="ＭＳ 明朝" w:eastAsia="ＭＳ 明朝" w:hAnsi="ＭＳ 明朝"/>
          <w:color w:val="000000" w:themeColor="text1"/>
          <w:sz w:val="24"/>
        </w:rPr>
      </w:pPr>
      <w:r w:rsidRPr="0038493B">
        <w:rPr>
          <w:rFonts w:ascii="ＭＳ 明朝" w:eastAsia="ＭＳ 明朝" w:hAnsi="ＭＳ 明朝" w:hint="eastAsia"/>
          <w:color w:val="000000" w:themeColor="text1"/>
          <w:sz w:val="24"/>
        </w:rPr>
        <w:t xml:space="preserve">氏名　　　　　　　　　　　　</w:t>
      </w:r>
      <w:r w:rsidR="00C92459" w:rsidRPr="0038493B">
        <w:rPr>
          <w:rFonts w:ascii="ＭＳ 明朝" w:eastAsia="ＭＳ 明朝" w:hAnsi="ＭＳ 明朝" w:hint="eastAsia"/>
          <w:color w:val="000000" w:themeColor="text1"/>
          <w:sz w:val="24"/>
        </w:rPr>
        <w:t>印</w:t>
      </w:r>
    </w:p>
    <w:sectPr w:rsidR="00234EF4" w:rsidRPr="0038493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F456" w14:textId="77777777" w:rsidR="001F44D4" w:rsidRDefault="001F44D4">
      <w:r>
        <w:separator/>
      </w:r>
    </w:p>
  </w:endnote>
  <w:endnote w:type="continuationSeparator" w:id="0">
    <w:p w14:paraId="6FBFDD1C" w14:textId="77777777" w:rsidR="001F44D4" w:rsidRDefault="001F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D442" w14:textId="77777777" w:rsidR="001F44D4" w:rsidRDefault="001F44D4">
      <w:r>
        <w:separator/>
      </w:r>
    </w:p>
  </w:footnote>
  <w:footnote w:type="continuationSeparator" w:id="0">
    <w:p w14:paraId="04B73A56" w14:textId="77777777" w:rsidR="001F44D4" w:rsidRDefault="001F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F4"/>
    <w:rsid w:val="00112577"/>
    <w:rsid w:val="001F44D4"/>
    <w:rsid w:val="00234EF4"/>
    <w:rsid w:val="00283232"/>
    <w:rsid w:val="0038493B"/>
    <w:rsid w:val="009124E8"/>
    <w:rsid w:val="00BD5827"/>
    <w:rsid w:val="00C92459"/>
    <w:rsid w:val="00D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8DF51E"/>
  <w15:docId w15:val="{AD2969E3-79FB-448E-99C3-54D81D4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2832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3232"/>
  </w:style>
  <w:style w:type="paragraph" w:styleId="a9">
    <w:name w:val="footer"/>
    <w:basedOn w:val="a"/>
    <w:link w:val="aa"/>
    <w:uiPriority w:val="99"/>
    <w:unhideWhenUsed/>
    <w:rsid w:val="002832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higotai26</cp:lastModifiedBy>
  <cp:revision>13</cp:revision>
  <cp:lastPrinted>2021-07-28T06:46:00Z</cp:lastPrinted>
  <dcterms:created xsi:type="dcterms:W3CDTF">2018-05-21T08:09:00Z</dcterms:created>
  <dcterms:modified xsi:type="dcterms:W3CDTF">2021-07-28T07:49:00Z</dcterms:modified>
</cp:coreProperties>
</file>