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6F" w:rsidRPr="007B1C83" w:rsidRDefault="00F07C6F">
      <w:pPr>
        <w:spacing w:after="120"/>
      </w:pPr>
      <w:bookmarkStart w:id="0" w:name="_GoBack"/>
      <w:bookmarkEnd w:id="0"/>
      <w:r w:rsidRPr="007B1C83">
        <w:rPr>
          <w:rFonts w:hint="eastAsia"/>
        </w:rPr>
        <w:t>様式第</w:t>
      </w:r>
      <w:r w:rsidR="000E4037" w:rsidRPr="007B1C83">
        <w:t>3</w:t>
      </w:r>
      <w:r w:rsidRPr="007B1C83">
        <w:rPr>
          <w:rFonts w:hint="eastAsia"/>
        </w:rPr>
        <w:t>号</w:t>
      </w:r>
      <w:r w:rsidRPr="007B1C83">
        <w:t>(</w:t>
      </w:r>
      <w:r w:rsidRPr="007B1C83">
        <w:rPr>
          <w:rFonts w:hint="eastAsia"/>
        </w:rPr>
        <w:t>第</w:t>
      </w:r>
      <w:r w:rsidR="000E4037" w:rsidRPr="007B1C83">
        <w:t>4</w:t>
      </w:r>
      <w:r w:rsidRPr="007B1C83">
        <w:rPr>
          <w:rFonts w:hint="eastAsia"/>
        </w:rPr>
        <w:t>条</w:t>
      </w:r>
      <w:r w:rsidR="009C7B35" w:rsidRPr="007B1C83">
        <w:rPr>
          <w:rFonts w:hint="eastAsia"/>
        </w:rPr>
        <w:t>関係</w:t>
      </w:r>
      <w:r w:rsidRPr="007B1C83">
        <w:t>)</w:t>
      </w:r>
    </w:p>
    <w:p w:rsidR="00F07C6F" w:rsidRPr="007B1C83" w:rsidRDefault="009A30A1">
      <w:pPr>
        <w:pStyle w:val="a3"/>
        <w:tabs>
          <w:tab w:val="clear" w:pos="4252"/>
          <w:tab w:val="clear" w:pos="8504"/>
        </w:tabs>
        <w:snapToGrid/>
        <w:spacing w:after="1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289560</wp:posOffset>
                </wp:positionV>
                <wp:extent cx="0" cy="318071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180715"/>
                          <a:chOff x="10011" y="2612"/>
                          <a:chExt cx="0" cy="5009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011" y="2612"/>
                            <a:ext cx="0" cy="22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11" y="5439"/>
                            <a:ext cx="0" cy="21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DFBBC" id="Group 2" o:spid="_x0000_s1026" style="position:absolute;left:0;text-align:left;margin-left:415.5pt;margin-top:22.8pt;width:0;height:250.45pt;z-index:-251660288" coordorigin="10011,2612" coordsize="0,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">
                <v:line id="Line 3" o:spid="_x0000_s1027" style="position:absolute;flip:x y;visibility:visible;mso-wrap-style:square" from="10011,2612" to="10011,4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" strokeweight=".5pt">
                  <v:stroke endarrow="classic" endarrowwidth="narrow" endarrowlength="short"/>
                </v:line>
                <v:line id="Line 4" o:spid="_x0000_s1028" style="position:absolute;visibility:visible;mso-wrap-style:square" from="10011,5439" to="10011,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" strokeweight=".5pt">
                  <v:stroke endarrow="classic" endarrowwidth="narrow" endarrowlength="short"/>
                </v:line>
                <w10:anchorlock/>
              </v:group>
            </w:pict>
          </mc:Fallback>
        </mc:AlternateContent>
      </w:r>
      <w:r w:rsidR="00F07C6F" w:rsidRPr="007B1C83">
        <w:t>(</w:t>
      </w:r>
      <w:r w:rsidR="00F07C6F" w:rsidRPr="007B1C83">
        <w:rPr>
          <w:rFonts w:hint="eastAsia"/>
        </w:rPr>
        <w:t>表</w:t>
      </w:r>
      <w:r w:rsidR="00F07C6F" w:rsidRPr="007B1C83">
        <w:t>)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6"/>
      </w:tblGrid>
      <w:tr w:rsidR="00F07C6F" w:rsidRPr="007B1C83">
        <w:tblPrEx>
          <w:tblCellMar>
            <w:top w:w="0" w:type="dxa"/>
            <w:bottom w:w="0" w:type="dxa"/>
          </w:tblCellMar>
        </w:tblPrEx>
        <w:trPr>
          <w:cantSplit/>
          <w:trHeight w:val="4990"/>
        </w:trPr>
        <w:tc>
          <w:tcPr>
            <w:tcW w:w="8106" w:type="dxa"/>
            <w:textDirection w:val="tbRlV"/>
          </w:tcPr>
          <w:p w:rsidR="00F07C6F" w:rsidRPr="007B1C83" w:rsidRDefault="009A30A1">
            <w:pPr>
              <w:spacing w:line="336" w:lineRule="auto"/>
              <w:ind w:left="227" w:right="227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1426210</wp:posOffset>
                      </wp:positionV>
                      <wp:extent cx="542925" cy="499745"/>
                      <wp:effectExtent l="0" t="0" r="0" b="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99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C6F" w:rsidRDefault="00F07C6F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  <w:p w:rsidR="00F07C6F" w:rsidRDefault="00F07C6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6.25pt;margin-top:112.3pt;width:42.75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gitQIAALg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" filled="f" stroked="f">
                      <v:textbox>
                        <w:txbxContent>
                          <w:p w:rsidR="00F07C6F" w:rsidRDefault="00F07C6F">
                            <w:pPr>
                              <w:spacing w:line="220" w:lineRule="exact"/>
                              <w:jc w:val="center"/>
                            </w:pPr>
                            <w:r>
                              <w:t>28</w:t>
                            </w:r>
                          </w:p>
                          <w:p w:rsidR="00F07C6F" w:rsidRDefault="00F07C6F">
                            <w:pPr>
                              <w:spacing w:line="220" w:lineRule="exact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>第　　　号</w:t>
            </w: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　　宇美町文化財指定書</w:t>
            </w: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</w:p>
          <w:p w:rsidR="00F07C6F" w:rsidRPr="007B1C83" w:rsidRDefault="009A30A1">
            <w:pPr>
              <w:spacing w:line="336" w:lineRule="auto"/>
              <w:ind w:left="227" w:right="227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-5080</wp:posOffset>
                      </wp:positionV>
                      <wp:extent cx="0" cy="323850"/>
                      <wp:effectExtent l="0" t="0" r="0" b="0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F4904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pt,-.4pt" to="-14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" strokeweight=".5pt">
                      <v:stroke dashstyle="dash"/>
                      <w10:anchorlock/>
                    </v:line>
                  </w:pict>
                </mc:Fallback>
              </mc:AlternateContent>
            </w:r>
          </w:p>
          <w:p w:rsidR="00F07C6F" w:rsidRPr="007B1C83" w:rsidRDefault="009A30A1">
            <w:pPr>
              <w:spacing w:line="336" w:lineRule="auto"/>
              <w:ind w:left="113" w:right="113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220980</wp:posOffset>
                      </wp:positionV>
                      <wp:extent cx="215900" cy="215900"/>
                      <wp:effectExtent l="0" t="0" r="0" b="0"/>
                      <wp:wrapNone/>
                      <wp:docPr id="5" name="Ar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8100000"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>
                                  <a:gd name="G0" fmla="+- 20 0 0"/>
                                  <a:gd name="G1" fmla="+- 21600 0 0"/>
                                  <a:gd name="G2" fmla="+- 21600 0 0"/>
                                  <a:gd name="T0" fmla="*/ 0 w 21620"/>
                                  <a:gd name="T1" fmla="*/ 0 h 25731"/>
                                  <a:gd name="T2" fmla="*/ 21221 w 21620"/>
                                  <a:gd name="T3" fmla="*/ 25731 h 25731"/>
                                  <a:gd name="T4" fmla="*/ 20 w 21620"/>
                                  <a:gd name="T5" fmla="*/ 21600 h 257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20" h="2573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6" y="0"/>
                                      <a:pt x="13" y="0"/>
                                      <a:pt x="20" y="0"/>
                                    </a:cubicBezTo>
                                    <a:cubicBezTo>
                                      <a:pt x="11949" y="0"/>
                                      <a:pt x="21620" y="9670"/>
                                      <a:pt x="21620" y="21600"/>
                                    </a:cubicBezTo>
                                    <a:cubicBezTo>
                                      <a:pt x="21620" y="22986"/>
                                      <a:pt x="21486" y="24370"/>
                                      <a:pt x="21221" y="25731"/>
                                    </a:cubicBezTo>
                                  </a:path>
                                  <a:path w="21620" h="2573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6" y="0"/>
                                      <a:pt x="13" y="0"/>
                                      <a:pt x="20" y="0"/>
                                    </a:cubicBezTo>
                                    <a:cubicBezTo>
                                      <a:pt x="11949" y="0"/>
                                      <a:pt x="21620" y="9670"/>
                                      <a:pt x="21620" y="21600"/>
                                    </a:cubicBezTo>
                                    <a:cubicBezTo>
                                      <a:pt x="21620" y="22986"/>
                                      <a:pt x="21486" y="24370"/>
                                      <a:pt x="21221" y="25731"/>
                                    </a:cubicBezTo>
                                    <a:lnTo>
                                      <a:pt x="2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0CD01" id="Arc 7" o:spid="_x0000_s1026" style="position:absolute;left:0;text-align:left;margin-left:-15.6pt;margin-top:17.4pt;width:17pt;height:17pt;rotation:135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20,2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" path="m,nfc6,,13,,20,,11949,,21620,9670,21620,21600v,1386,-134,2770,-399,4131em,nsc6,,13,,20,,11949,,21620,9670,21620,21600v,1386,-134,2770,-399,4131l20,21600,,xe" filled="f" strokeweight=".5pt">
                      <v:stroke dashstyle="dash"/>
                      <v:path arrowok="t" o:extrusionok="f" o:connecttype="custom" o:connectlocs="0,0;211916,215900;200,181238" o:connectangles="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-1905</wp:posOffset>
                      </wp:positionV>
                      <wp:extent cx="635" cy="32385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DDA42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25pt,-.15pt" to="-19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F07C6F" w:rsidRPr="007B1C83">
              <w:rPr>
                <w:rFonts w:hint="eastAsia"/>
              </w:rPr>
              <w:t>割印</w:t>
            </w:r>
          </w:p>
          <w:p w:rsidR="00F07C6F" w:rsidRPr="007B1C83" w:rsidRDefault="00F07C6F">
            <w:pPr>
              <w:spacing w:line="432" w:lineRule="auto"/>
              <w:ind w:left="227" w:right="227"/>
              <w:rPr>
                <w:rFonts w:cs="Times New Roman"/>
              </w:rPr>
            </w:pP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　名称　　　　員数</w:t>
            </w:r>
          </w:p>
          <w:p w:rsidR="00F07C6F" w:rsidRPr="007B1C83" w:rsidRDefault="00F07C6F">
            <w:pPr>
              <w:spacing w:line="288" w:lineRule="auto"/>
              <w:ind w:left="227" w:right="227"/>
              <w:rPr>
                <w:rFonts w:cs="Times New Roman"/>
              </w:rPr>
            </w:pP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構造及び形式又は寸法、重量若しくは材質その他の特徴</w:t>
            </w:r>
          </w:p>
          <w:p w:rsidR="00F07C6F" w:rsidRPr="007B1C83" w:rsidRDefault="00F07C6F">
            <w:pPr>
              <w:spacing w:line="288" w:lineRule="auto"/>
              <w:ind w:left="227" w:right="227"/>
              <w:rPr>
                <w:rFonts w:cs="Times New Roman"/>
              </w:rPr>
            </w:pP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右を宇美町文化財に指定する。</w:t>
            </w:r>
          </w:p>
          <w:p w:rsidR="00F07C6F" w:rsidRPr="007B1C83" w:rsidRDefault="00F07C6F">
            <w:pPr>
              <w:spacing w:line="288" w:lineRule="auto"/>
              <w:ind w:left="227" w:right="227"/>
              <w:rPr>
                <w:rFonts w:cs="Times New Roman"/>
              </w:rPr>
            </w:pPr>
          </w:p>
          <w:p w:rsidR="00F07C6F" w:rsidRPr="007B1C83" w:rsidRDefault="00F07C6F">
            <w:pPr>
              <w:spacing w:line="336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　年　　月　　日</w:t>
            </w:r>
          </w:p>
          <w:p w:rsidR="00F07C6F" w:rsidRPr="007B1C83" w:rsidRDefault="00F07C6F">
            <w:pPr>
              <w:spacing w:line="480" w:lineRule="auto"/>
              <w:ind w:left="227" w:right="227"/>
              <w:rPr>
                <w:rFonts w:cs="Times New Roman"/>
              </w:rPr>
            </w:pPr>
          </w:p>
          <w:p w:rsidR="00F07C6F" w:rsidRPr="007B1C83" w:rsidRDefault="0074249C">
            <w:pPr>
              <w:spacing w:line="336" w:lineRule="auto"/>
              <w:ind w:left="227" w:right="227"/>
              <w:jc w:val="right"/>
              <w:rPr>
                <w:rFonts w:cs="Times New Roman"/>
                <w:strike/>
              </w:rPr>
            </w:pPr>
            <w:r w:rsidRPr="007B1C83">
              <w:rPr>
                <w:rFonts w:hint="eastAsia"/>
              </w:rPr>
              <w:t>宇美町長</w:t>
            </w:r>
            <w:r w:rsidR="000E4037" w:rsidRPr="007B1C83">
              <w:rPr>
                <w:rFonts w:hint="eastAsia"/>
              </w:rPr>
              <w:t xml:space="preserve">　</w:t>
            </w:r>
          </w:p>
        </w:tc>
      </w:tr>
    </w:tbl>
    <w:p w:rsidR="00F07C6F" w:rsidRPr="007B1C83" w:rsidRDefault="009A30A1">
      <w:pPr>
        <w:spacing w:before="40"/>
        <w:jc w:val="center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4970780</wp:posOffset>
                </wp:positionV>
                <wp:extent cx="5143500" cy="190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905"/>
                          <a:chOff x="1701" y="7811"/>
                          <a:chExt cx="8100" cy="3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7811"/>
                            <a:ext cx="389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01" y="7814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364E1" id="Group 9" o:spid="_x0000_s1026" style="position:absolute;left:0;text-align:left;margin-left:0;margin-top:391.4pt;width:405pt;height:.15pt;z-index:251655168;mso-position-vertical-relative:page" coordorigin="1701,7811" coordsize="810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">
                <v:line id="Line 10" o:spid="_x0000_s1027" style="position:absolute;flip:x;visibility:visible;mso-wrap-style:square" from="1701,7811" to="5597,7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" strokeweight=".5pt">
                  <v:stroke endarrow="classic" endarrowwidth="narrow" endarrowlength="short"/>
                </v:line>
                <v:line id="Line 11" o:spid="_x0000_s1028" style="position:absolute;visibility:visible;mso-wrap-style:square" from="6201,7814" to="9801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" strokeweight=".5pt">
                  <v:stroke endarrow="classic" endarrowwidth="narrow" endarrowlength="short"/>
                </v:line>
                <w10:wrap anchory="page"/>
                <w10:anchorlock/>
              </v:group>
            </w:pict>
          </mc:Fallback>
        </mc:AlternateContent>
      </w:r>
      <w:r w:rsidR="00F07C6F" w:rsidRPr="007B1C83">
        <w:t>40</w:t>
      </w:r>
      <w:r w:rsidR="00F07C6F" w:rsidRPr="007B1C83">
        <w:rPr>
          <w:rFonts w:hint="eastAsia"/>
        </w:rPr>
        <w:t>㎝</w:t>
      </w:r>
    </w:p>
    <w:p w:rsidR="00F07C6F" w:rsidRPr="007B1C83" w:rsidRDefault="00F07C6F">
      <w:pPr>
        <w:rPr>
          <w:rFonts w:cs="Times New Roman"/>
        </w:rPr>
      </w:pPr>
    </w:p>
    <w:p w:rsidR="00F07C6F" w:rsidRPr="007B1C83" w:rsidRDefault="00F07C6F">
      <w:pPr>
        <w:rPr>
          <w:rFonts w:cs="Times New Roman"/>
        </w:rPr>
      </w:pPr>
    </w:p>
    <w:p w:rsidR="00F07C6F" w:rsidRPr="007B1C83" w:rsidRDefault="00F07C6F">
      <w:pPr>
        <w:spacing w:after="120"/>
        <w:jc w:val="center"/>
      </w:pPr>
      <w:r w:rsidRPr="007B1C83">
        <w:t>(</w:t>
      </w:r>
      <w:r w:rsidRPr="007B1C83">
        <w:rPr>
          <w:rFonts w:hint="eastAsia"/>
        </w:rPr>
        <w:t>裏</w:t>
      </w:r>
      <w:r w:rsidRPr="007B1C8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6"/>
      </w:tblGrid>
      <w:tr w:rsidR="00F07C6F" w:rsidRPr="007B1C83">
        <w:tblPrEx>
          <w:tblCellMar>
            <w:top w:w="0" w:type="dxa"/>
            <w:bottom w:w="0" w:type="dxa"/>
          </w:tblCellMar>
        </w:tblPrEx>
        <w:trPr>
          <w:cantSplit/>
          <w:trHeight w:val="4990"/>
        </w:trPr>
        <w:tc>
          <w:tcPr>
            <w:tcW w:w="8106" w:type="dxa"/>
            <w:textDirection w:val="tbRlV"/>
          </w:tcPr>
          <w:tbl>
            <w:tblPr>
              <w:tblpPr w:leftFromText="142" w:rightFromText="142" w:vertAnchor="page" w:tblpX="167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6"/>
              <w:gridCol w:w="936"/>
              <w:gridCol w:w="937"/>
              <w:gridCol w:w="280"/>
              <w:gridCol w:w="931"/>
              <w:gridCol w:w="931"/>
            </w:tblGrid>
            <w:tr w:rsidR="00F07C6F" w:rsidRPr="007B1C8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88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</w:rPr>
                    <w:t>所有者</w:t>
                  </w:r>
                </w:p>
              </w:tc>
              <w:tc>
                <w:tcPr>
                  <w:tcW w:w="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</w:rPr>
                    <w:t>所有者</w:t>
                  </w:r>
                </w:p>
              </w:tc>
            </w:tr>
            <w:tr w:rsidR="00F07C6F" w:rsidRPr="007B1C8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33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</w:rPr>
                    <w:t>所有者の</w:t>
                  </w:r>
                </w:p>
                <w:p w:rsidR="00F07C6F" w:rsidRPr="007B1C83" w:rsidRDefault="00F07C6F">
                  <w:pPr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  <w:spacing w:val="210"/>
                    </w:rPr>
                    <w:t>住</w:t>
                  </w:r>
                  <w:r w:rsidRPr="007B1C83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</w:rPr>
                    <w:t>所有者の</w:t>
                  </w:r>
                </w:p>
                <w:p w:rsidR="00F07C6F" w:rsidRPr="007B1C83" w:rsidRDefault="00F07C6F">
                  <w:pPr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  <w:spacing w:val="210"/>
                    </w:rPr>
                    <w:t>住</w:t>
                  </w:r>
                  <w:r w:rsidRPr="007B1C83">
                    <w:rPr>
                      <w:rFonts w:hint="eastAsia"/>
                    </w:rPr>
                    <w:t>所</w:t>
                  </w:r>
                </w:p>
              </w:tc>
            </w:tr>
            <w:tr w:rsidR="00F07C6F" w:rsidRPr="007B1C8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7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  <w:spacing w:val="52"/>
                    </w:rPr>
                    <w:t>所在</w:t>
                  </w:r>
                  <w:r w:rsidRPr="007B1C83">
                    <w:rPr>
                      <w:rFonts w:hint="eastAsia"/>
                    </w:rPr>
                    <w:t>の</w:t>
                  </w:r>
                </w:p>
                <w:p w:rsidR="00F07C6F" w:rsidRPr="007B1C83" w:rsidRDefault="00F07C6F">
                  <w:pPr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  <w:spacing w:val="210"/>
                    </w:rPr>
                    <w:t>場</w:t>
                  </w:r>
                  <w:r w:rsidRPr="007B1C83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  <w:spacing w:val="52"/>
                    </w:rPr>
                    <w:t>所在</w:t>
                  </w:r>
                  <w:r w:rsidRPr="007B1C83">
                    <w:rPr>
                      <w:rFonts w:hint="eastAsia"/>
                    </w:rPr>
                    <w:t>の</w:t>
                  </w:r>
                </w:p>
                <w:p w:rsidR="00F07C6F" w:rsidRPr="007B1C83" w:rsidRDefault="00F07C6F">
                  <w:pPr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  <w:spacing w:val="210"/>
                    </w:rPr>
                    <w:t>場</w:t>
                  </w:r>
                  <w:r w:rsidRPr="007B1C83">
                    <w:rPr>
                      <w:rFonts w:hint="eastAsia"/>
                    </w:rPr>
                    <w:t>所</w:t>
                  </w:r>
                </w:p>
              </w:tc>
            </w:tr>
            <w:tr w:rsidR="00F07C6F" w:rsidRPr="007B1C8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2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</w:rPr>
                    <w:t>変更の年月日</w:t>
                  </w:r>
                </w:p>
              </w:tc>
              <w:tc>
                <w:tcPr>
                  <w:tcW w:w="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</w:rPr>
                    <w:t>交付又は再交</w:t>
                  </w:r>
                </w:p>
                <w:p w:rsidR="00F07C6F" w:rsidRPr="007B1C83" w:rsidRDefault="00F07C6F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  <w:r w:rsidRPr="007B1C83">
                    <w:rPr>
                      <w:rFonts w:hint="eastAsia"/>
                      <w:spacing w:val="24"/>
                    </w:rPr>
                    <w:t>付の年月</w:t>
                  </w:r>
                  <w:r w:rsidRPr="007B1C83">
                    <w:rPr>
                      <w:rFonts w:hint="eastAsia"/>
                    </w:rPr>
                    <w:t>日</w:t>
                  </w:r>
                </w:p>
              </w:tc>
            </w:tr>
          </w:tbl>
          <w:p w:rsidR="00F07C6F" w:rsidRPr="007B1C83" w:rsidRDefault="00F07C6F">
            <w:pPr>
              <w:pStyle w:val="a7"/>
              <w:spacing w:before="60" w:after="120" w:line="300" w:lineRule="auto"/>
              <w:ind w:left="647" w:right="227" w:hanging="420"/>
              <w:rPr>
                <w:rFonts w:cs="Times New Roman"/>
              </w:rPr>
            </w:pPr>
            <w:r w:rsidRPr="007B1C83">
              <w:rPr>
                <w:rFonts w:hint="eastAsia"/>
              </w:rPr>
              <w:t>備考　次の場合には、この指定書を添えて届け出なければならないことに</w:t>
            </w:r>
            <w:r w:rsidR="009C7B35" w:rsidRPr="007B1C83">
              <w:rPr>
                <w:rFonts w:hint="eastAsia"/>
              </w:rPr>
              <w:t>なって</w:t>
            </w:r>
            <w:r w:rsidRPr="007B1C83">
              <w:rPr>
                <w:rFonts w:hint="eastAsia"/>
              </w:rPr>
              <w:t>います。</w:t>
            </w:r>
          </w:p>
          <w:p w:rsidR="00F07C6F" w:rsidRPr="007B1C83" w:rsidRDefault="00F07C6F">
            <w:pPr>
              <w:spacing w:line="360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一　所有者が変更したとき。</w:t>
            </w:r>
          </w:p>
          <w:p w:rsidR="00F07C6F" w:rsidRPr="007B1C83" w:rsidRDefault="00F07C6F">
            <w:pPr>
              <w:pStyle w:val="a7"/>
              <w:spacing w:before="60" w:after="60" w:line="300" w:lineRule="auto"/>
              <w:ind w:left="647" w:right="227" w:hanging="420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二　所有者がその氏名若しくは名称又は住所を変更したとき。</w:t>
            </w:r>
          </w:p>
          <w:p w:rsidR="00F07C6F" w:rsidRPr="007B1C83" w:rsidRDefault="00F07C6F">
            <w:pPr>
              <w:spacing w:line="360" w:lineRule="auto"/>
              <w:ind w:left="227" w:right="227"/>
              <w:rPr>
                <w:rFonts w:cs="Times New Roman"/>
              </w:rPr>
            </w:pPr>
            <w:r w:rsidRPr="007B1C83">
              <w:rPr>
                <w:rFonts w:hint="eastAsia"/>
              </w:rPr>
              <w:t xml:space="preserve">　三　所在の場所を変更したとき。</w:t>
            </w:r>
          </w:p>
        </w:tc>
      </w:tr>
    </w:tbl>
    <w:p w:rsidR="00F07C6F" w:rsidRPr="007B1C83" w:rsidRDefault="00F07C6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sectPr w:rsidR="00F07C6F" w:rsidRPr="007B1C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D81" w:rsidRDefault="00785D81" w:rsidP="0074249C">
      <w:r>
        <w:separator/>
      </w:r>
    </w:p>
  </w:endnote>
  <w:endnote w:type="continuationSeparator" w:id="0">
    <w:p w:rsidR="00785D81" w:rsidRDefault="00785D81" w:rsidP="007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D81" w:rsidRDefault="00785D81" w:rsidP="0074249C">
      <w:r>
        <w:separator/>
      </w:r>
    </w:p>
  </w:footnote>
  <w:footnote w:type="continuationSeparator" w:id="0">
    <w:p w:rsidR="00785D81" w:rsidRDefault="00785D81" w:rsidP="0074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9C"/>
    <w:rsid w:val="000E4037"/>
    <w:rsid w:val="0074249C"/>
    <w:rsid w:val="00785D81"/>
    <w:rsid w:val="007B1C83"/>
    <w:rsid w:val="008348BD"/>
    <w:rsid w:val="00955204"/>
    <w:rsid w:val="009A30A1"/>
    <w:rsid w:val="009C7B35"/>
    <w:rsid w:val="00E933C6"/>
    <w:rsid w:val="00F07C6F"/>
    <w:rsid w:val="00F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DEE351-D2A2-419C-9346-853BD7DD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Administrator@town.umi.local</cp:lastModifiedBy>
  <cp:revision>2</cp:revision>
  <cp:lastPrinted>2002-12-18T00:58:00Z</cp:lastPrinted>
  <dcterms:created xsi:type="dcterms:W3CDTF">2024-12-26T00:23:00Z</dcterms:created>
  <dcterms:modified xsi:type="dcterms:W3CDTF">2024-12-26T00:23:00Z</dcterms:modified>
</cp:coreProperties>
</file>